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007" w:rsidRDefault="00E6182D">
      <w:pPr>
        <w:shd w:val="clear" w:color="auto" w:fill="FFFFFF"/>
        <w:spacing w:after="0" w:line="240" w:lineRule="auto"/>
        <w:jc w:val="center"/>
        <w:outlineLvl w:val="0"/>
      </w:pPr>
      <w:bookmarkStart w:id="0" w:name="_GoBack"/>
      <w:bookmarkEnd w:id="0"/>
      <w:r>
        <w:rPr>
          <w:noProof/>
        </w:rPr>
        <w:drawing>
          <wp:inline distT="0" distB="0" distL="0" distR="0">
            <wp:extent cx="914400" cy="9144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extLst/>
                    </a:blip>
                    <a:stretch>
                      <a:fillRect/>
                    </a:stretch>
                  </pic:blipFill>
                  <pic:spPr>
                    <a:xfrm>
                      <a:off x="0" y="0"/>
                      <a:ext cx="914400" cy="914400"/>
                    </a:xfrm>
                    <a:prstGeom prst="rect">
                      <a:avLst/>
                    </a:prstGeom>
                    <a:ln w="12700" cap="flat">
                      <a:noFill/>
                      <a:miter lim="400000"/>
                    </a:ln>
                    <a:effectLst/>
                  </pic:spPr>
                </pic:pic>
              </a:graphicData>
            </a:graphic>
          </wp:inline>
        </w:drawing>
      </w:r>
    </w:p>
    <w:p w:rsidR="007F6007" w:rsidRDefault="00E6182D">
      <w:pPr>
        <w:spacing w:after="0" w:line="240" w:lineRule="auto"/>
        <w:rPr>
          <w:sz w:val="20"/>
          <w:szCs w:val="20"/>
          <w:u w:val="single"/>
        </w:rPr>
      </w:pPr>
      <w:r>
        <w:rPr>
          <w:sz w:val="20"/>
          <w:szCs w:val="20"/>
          <w:u w:val="single"/>
        </w:rPr>
        <w:t>FOR IMMEDIATE RELEASE</w:t>
      </w:r>
    </w:p>
    <w:p w:rsidR="007F6007" w:rsidRDefault="007F6007">
      <w:pPr>
        <w:shd w:val="clear" w:color="auto" w:fill="FFFFFF"/>
        <w:spacing w:after="0" w:line="240" w:lineRule="auto"/>
        <w:outlineLvl w:val="0"/>
        <w:rPr>
          <w:b/>
          <w:bCs/>
          <w:caps/>
          <w:color w:val="B5985A"/>
          <w:kern w:val="36"/>
          <w:sz w:val="32"/>
          <w:szCs w:val="32"/>
          <w:u w:color="B5985A"/>
        </w:rPr>
      </w:pPr>
    </w:p>
    <w:p w:rsidR="00A15071" w:rsidRDefault="00E6182D" w:rsidP="00A15071">
      <w:pPr>
        <w:shd w:val="clear" w:color="auto" w:fill="FFFFFF"/>
        <w:spacing w:after="0" w:line="240" w:lineRule="auto"/>
        <w:jc w:val="center"/>
        <w:outlineLvl w:val="0"/>
        <w:rPr>
          <w:b/>
          <w:bCs/>
          <w:kern w:val="36"/>
          <w:sz w:val="32"/>
          <w:szCs w:val="32"/>
          <w:u w:val="single"/>
        </w:rPr>
      </w:pPr>
      <w:r>
        <w:rPr>
          <w:b/>
          <w:bCs/>
          <w:kern w:val="36"/>
          <w:sz w:val="32"/>
          <w:szCs w:val="32"/>
          <w:u w:val="single"/>
        </w:rPr>
        <w:t xml:space="preserve">TRUTV “IMPRACTICAL JOKERS” </w:t>
      </w:r>
      <w:r w:rsidR="00A15071">
        <w:rPr>
          <w:b/>
          <w:bCs/>
          <w:kern w:val="36"/>
          <w:sz w:val="32"/>
          <w:szCs w:val="32"/>
          <w:u w:val="single"/>
        </w:rPr>
        <w:t xml:space="preserve">ANNOUNCE THE “SANTIAGO SENT US” </w:t>
      </w:r>
      <w:r w:rsidR="005F47B0">
        <w:rPr>
          <w:b/>
          <w:bCs/>
          <w:kern w:val="36"/>
          <w:sz w:val="32"/>
          <w:szCs w:val="32"/>
          <w:u w:val="single"/>
        </w:rPr>
        <w:t xml:space="preserve">FALL </w:t>
      </w:r>
      <w:r w:rsidR="00A15071">
        <w:rPr>
          <w:b/>
          <w:bCs/>
          <w:kern w:val="36"/>
          <w:sz w:val="32"/>
          <w:szCs w:val="32"/>
          <w:u w:val="single"/>
        </w:rPr>
        <w:t xml:space="preserve">BUS TOUR </w:t>
      </w:r>
      <w:r w:rsidR="00A15071">
        <w:rPr>
          <w:b/>
          <w:bCs/>
          <w:sz w:val="32"/>
          <w:szCs w:val="32"/>
          <w:u w:val="single"/>
        </w:rPr>
        <w:t>STARRING THE TENDERLOINS</w:t>
      </w:r>
    </w:p>
    <w:p w:rsidR="007F6007" w:rsidRPr="00A15071" w:rsidRDefault="007F6007" w:rsidP="00A15071">
      <w:pPr>
        <w:shd w:val="clear" w:color="auto" w:fill="FFFFFF"/>
        <w:spacing w:after="0" w:line="240" w:lineRule="auto"/>
        <w:jc w:val="center"/>
        <w:outlineLvl w:val="0"/>
        <w:rPr>
          <w:b/>
          <w:bCs/>
          <w:kern w:val="36"/>
          <w:sz w:val="32"/>
          <w:szCs w:val="32"/>
          <w:u w:val="single"/>
        </w:rPr>
      </w:pPr>
    </w:p>
    <w:p w:rsidR="007F6007" w:rsidRDefault="00184B00">
      <w:pPr>
        <w:shd w:val="clear" w:color="auto" w:fill="FFFFFF"/>
        <w:spacing w:after="0" w:line="240" w:lineRule="auto"/>
        <w:jc w:val="center"/>
        <w:outlineLvl w:val="0"/>
        <w:rPr>
          <w:b/>
          <w:bCs/>
          <w:sz w:val="32"/>
          <w:szCs w:val="32"/>
          <w:u w:val="single"/>
        </w:rPr>
      </w:pPr>
      <w:r>
        <w:rPr>
          <w:b/>
          <w:bCs/>
          <w:sz w:val="32"/>
          <w:szCs w:val="32"/>
          <w:u w:val="single"/>
        </w:rPr>
        <w:t>LAUNCHES OCTOBER 7</w:t>
      </w:r>
      <w:r w:rsidRPr="00184B00">
        <w:rPr>
          <w:b/>
          <w:bCs/>
          <w:sz w:val="32"/>
          <w:szCs w:val="32"/>
          <w:u w:val="single"/>
          <w:vertAlign w:val="superscript"/>
        </w:rPr>
        <w:t>th</w:t>
      </w:r>
      <w:r>
        <w:rPr>
          <w:b/>
          <w:bCs/>
          <w:sz w:val="32"/>
          <w:szCs w:val="32"/>
          <w:u w:val="single"/>
        </w:rPr>
        <w:t xml:space="preserve"> </w:t>
      </w:r>
      <w:r w:rsidR="005F47B0">
        <w:rPr>
          <w:b/>
          <w:bCs/>
          <w:sz w:val="32"/>
          <w:szCs w:val="32"/>
          <w:u w:val="single"/>
        </w:rPr>
        <w:t xml:space="preserve">IN </w:t>
      </w:r>
      <w:r>
        <w:rPr>
          <w:b/>
          <w:bCs/>
          <w:sz w:val="32"/>
          <w:szCs w:val="32"/>
          <w:u w:val="single"/>
        </w:rPr>
        <w:t>PITTSBURGH AND FEATURES ALL NEW MATERIAL</w:t>
      </w:r>
      <w:r w:rsidR="005F47B0">
        <w:rPr>
          <w:b/>
          <w:bCs/>
          <w:sz w:val="32"/>
          <w:szCs w:val="32"/>
          <w:u w:val="single"/>
        </w:rPr>
        <w:t xml:space="preserve">! </w:t>
      </w:r>
    </w:p>
    <w:p w:rsidR="007F6007" w:rsidRDefault="007F6007">
      <w:pPr>
        <w:shd w:val="clear" w:color="auto" w:fill="FFFFFF"/>
        <w:spacing w:after="0" w:line="240" w:lineRule="auto"/>
        <w:jc w:val="center"/>
        <w:outlineLvl w:val="0"/>
        <w:rPr>
          <w:b/>
          <w:bCs/>
          <w:i/>
          <w:iCs/>
          <w:kern w:val="36"/>
          <w:sz w:val="24"/>
          <w:szCs w:val="24"/>
          <w:u w:val="single"/>
        </w:rPr>
      </w:pPr>
    </w:p>
    <w:p w:rsidR="007F6007" w:rsidRDefault="00184B00">
      <w:pPr>
        <w:shd w:val="clear" w:color="auto" w:fill="FFFFFF"/>
        <w:spacing w:after="0" w:line="240" w:lineRule="auto"/>
        <w:jc w:val="center"/>
        <w:outlineLvl w:val="0"/>
        <w:rPr>
          <w:b/>
          <w:bCs/>
          <w:kern w:val="36"/>
          <w:sz w:val="28"/>
          <w:szCs w:val="28"/>
          <w:u w:val="single"/>
        </w:rPr>
      </w:pPr>
      <w:r>
        <w:rPr>
          <w:b/>
          <w:bCs/>
          <w:kern w:val="36"/>
          <w:sz w:val="28"/>
          <w:szCs w:val="28"/>
          <w:u w:val="single"/>
        </w:rPr>
        <w:t>TICKETS ONSALE NOW!</w:t>
      </w:r>
    </w:p>
    <w:p w:rsidR="007F6007" w:rsidRDefault="007F6007">
      <w:pPr>
        <w:shd w:val="clear" w:color="auto" w:fill="FFFFFF"/>
        <w:spacing w:after="0" w:line="240" w:lineRule="auto"/>
        <w:outlineLvl w:val="0"/>
        <w:rPr>
          <w:b/>
          <w:bCs/>
          <w:kern w:val="36"/>
          <w:sz w:val="28"/>
          <w:szCs w:val="28"/>
          <w:u w:val="single"/>
        </w:rPr>
      </w:pPr>
    </w:p>
    <w:p w:rsidR="007F6007" w:rsidRDefault="00E6182D">
      <w:pPr>
        <w:shd w:val="clear" w:color="auto" w:fill="FFFFFF"/>
        <w:spacing w:after="0" w:line="240" w:lineRule="auto"/>
        <w:jc w:val="center"/>
        <w:outlineLvl w:val="0"/>
        <w:rPr>
          <w:b/>
          <w:bCs/>
          <w:kern w:val="36"/>
          <w:sz w:val="28"/>
          <w:szCs w:val="28"/>
          <w:u w:val="single"/>
        </w:rPr>
      </w:pPr>
      <w:r w:rsidRPr="00E63A8C">
        <w:rPr>
          <w:b/>
          <w:bCs/>
          <w:noProof/>
          <w:kern w:val="36"/>
          <w:sz w:val="28"/>
          <w:szCs w:val="28"/>
        </w:rPr>
        <w:drawing>
          <wp:inline distT="0" distB="0" distL="0" distR="0" wp14:anchorId="614627AD" wp14:editId="5B6D058B">
            <wp:extent cx="3746059" cy="2826472"/>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practicalJokers_SantiagoSentUs_HiRes-small.jpg"/>
                    <pic:cNvPicPr>
                      <a:picLocks noChangeAspect="1"/>
                    </pic:cNvPicPr>
                  </pic:nvPicPr>
                  <pic:blipFill>
                    <a:blip r:embed="rId8">
                      <a:extLst/>
                    </a:blip>
                    <a:stretch>
                      <a:fillRect/>
                    </a:stretch>
                  </pic:blipFill>
                  <pic:spPr>
                    <a:xfrm>
                      <a:off x="0" y="0"/>
                      <a:ext cx="3746059" cy="2826472"/>
                    </a:xfrm>
                    <a:prstGeom prst="rect">
                      <a:avLst/>
                    </a:prstGeom>
                    <a:ln w="12700" cap="flat">
                      <a:noFill/>
                      <a:miter lim="400000"/>
                    </a:ln>
                    <a:effectLst/>
                  </pic:spPr>
                </pic:pic>
              </a:graphicData>
            </a:graphic>
          </wp:inline>
        </w:drawing>
      </w:r>
    </w:p>
    <w:p w:rsidR="007F6007" w:rsidRDefault="007F6007">
      <w:pPr>
        <w:shd w:val="clear" w:color="auto" w:fill="FFFFFF"/>
        <w:spacing w:after="0" w:line="240" w:lineRule="auto"/>
        <w:jc w:val="center"/>
        <w:outlineLvl w:val="0"/>
        <w:rPr>
          <w:b/>
          <w:bCs/>
          <w:kern w:val="36"/>
          <w:sz w:val="32"/>
          <w:szCs w:val="32"/>
          <w:u w:val="single"/>
        </w:rPr>
      </w:pPr>
    </w:p>
    <w:p w:rsidR="007F6007" w:rsidRPr="004A0CBA" w:rsidRDefault="00E6182D">
      <w:pPr>
        <w:spacing w:after="0" w:line="240" w:lineRule="auto"/>
        <w:jc w:val="both"/>
      </w:pPr>
      <w:r w:rsidRPr="004A0CBA">
        <w:t>Los Angeles, CA (</w:t>
      </w:r>
      <w:r w:rsidR="00184B00" w:rsidRPr="004A0CBA">
        <w:t>June 28</w:t>
      </w:r>
      <w:r w:rsidR="00184B00" w:rsidRPr="004A0CBA">
        <w:rPr>
          <w:vertAlign w:val="superscript"/>
        </w:rPr>
        <w:t>th</w:t>
      </w:r>
      <w:r w:rsidR="00184B00" w:rsidRPr="004A0CBA">
        <w:t>, 2016</w:t>
      </w:r>
      <w:r w:rsidRPr="004A0CBA">
        <w:t>) –</w:t>
      </w:r>
      <w:r w:rsidRPr="004A0CBA">
        <w:rPr>
          <w:b/>
          <w:bCs/>
        </w:rPr>
        <w:t xml:space="preserve"> The cast of TruTV’s </w:t>
      </w:r>
      <w:r w:rsidRPr="004A0CBA">
        <w:rPr>
          <w:b/>
          <w:bCs/>
          <w:i/>
          <w:iCs/>
        </w:rPr>
        <w:t>Impractical Jokers</w:t>
      </w:r>
      <w:r w:rsidRPr="004A0CBA">
        <w:rPr>
          <w:b/>
          <w:bCs/>
        </w:rPr>
        <w:t xml:space="preserve"> </w:t>
      </w:r>
      <w:r w:rsidRPr="004A0CBA">
        <w:t>a.k.a. acclaimed</w:t>
      </w:r>
      <w:r w:rsidRPr="004A0CBA">
        <w:rPr>
          <w:b/>
          <w:bCs/>
        </w:rPr>
        <w:t xml:space="preserve"> </w:t>
      </w:r>
      <w:r w:rsidRPr="004A0CBA">
        <w:t xml:space="preserve">comedy troupe </w:t>
      </w:r>
      <w:r w:rsidRPr="004A0CBA">
        <w:rPr>
          <w:b/>
          <w:bCs/>
        </w:rPr>
        <w:t>The Tenderloins</w:t>
      </w:r>
      <w:r w:rsidRPr="004A0CBA">
        <w:t xml:space="preserve"> have announced </w:t>
      </w:r>
      <w:r w:rsidR="00184B00" w:rsidRPr="004A0CBA">
        <w:t>a fall bus tour titled</w:t>
      </w:r>
      <w:r w:rsidRPr="004A0CBA">
        <w:t xml:space="preserve"> </w:t>
      </w:r>
      <w:r w:rsidRPr="004A0CBA">
        <w:rPr>
          <w:b/>
          <w:bCs/>
        </w:rPr>
        <w:t xml:space="preserve">“Santiago Sent Us,” </w:t>
      </w:r>
      <w:r w:rsidR="00184B00" w:rsidRPr="004A0CBA">
        <w:t xml:space="preserve">which will </w:t>
      </w:r>
      <w:r w:rsidRPr="004A0CBA">
        <w:t xml:space="preserve">kick off </w:t>
      </w:r>
      <w:r w:rsidR="00184B00" w:rsidRPr="004A0CBA">
        <w:t xml:space="preserve">at the </w:t>
      </w:r>
      <w:proofErr w:type="spellStart"/>
      <w:r w:rsidR="00184B00" w:rsidRPr="004A0CBA">
        <w:t>Consol</w:t>
      </w:r>
      <w:proofErr w:type="spellEnd"/>
      <w:r w:rsidR="00184B00" w:rsidRPr="004A0CBA">
        <w:t xml:space="preserve"> Energy Center on October 7</w:t>
      </w:r>
      <w:r w:rsidR="00184B00" w:rsidRPr="004A0CBA">
        <w:rPr>
          <w:vertAlign w:val="superscript"/>
        </w:rPr>
        <w:t>th</w:t>
      </w:r>
      <w:r w:rsidR="00184B00" w:rsidRPr="004A0CBA">
        <w:t xml:space="preserve"> in Pittsburgh, PA</w:t>
      </w:r>
      <w:r w:rsidRPr="004A0CBA">
        <w:t xml:space="preserve">.  </w:t>
      </w:r>
      <w:r w:rsidR="00184B00" w:rsidRPr="004A0CBA">
        <w:t>On the heels of last year’s</w:t>
      </w:r>
      <w:r w:rsidR="005F47B0" w:rsidRPr="004A0CBA">
        <w:t xml:space="preserve"> </w:t>
      </w:r>
      <w:r w:rsidR="00184B00" w:rsidRPr="004A0CBA">
        <w:t xml:space="preserve"> sold out</w:t>
      </w:r>
      <w:r w:rsidR="005F47B0" w:rsidRPr="004A0CBA">
        <w:t xml:space="preserve"> runaway smash</w:t>
      </w:r>
      <w:r w:rsidR="00184B00" w:rsidRPr="004A0CBA">
        <w:t xml:space="preserve"> “Where’s Larry” tour, </w:t>
      </w:r>
      <w:r w:rsidR="00A15071" w:rsidRPr="004A0CBA">
        <w:t xml:space="preserve">the </w:t>
      </w:r>
      <w:r w:rsidR="00184B00" w:rsidRPr="004A0CBA">
        <w:t>“</w:t>
      </w:r>
      <w:r w:rsidR="00A15071" w:rsidRPr="004A0CBA">
        <w:t>Santiago Sent Us</w:t>
      </w:r>
      <w:r w:rsidR="00184B00" w:rsidRPr="004A0CBA">
        <w:t>”</w:t>
      </w:r>
      <w:r w:rsidR="00A15071" w:rsidRPr="004A0CBA">
        <w:t xml:space="preserve"> fall bus tour</w:t>
      </w:r>
      <w:r w:rsidR="00184B00" w:rsidRPr="004A0CBA">
        <w:t xml:space="preserve"> </w:t>
      </w:r>
      <w:r w:rsidRPr="004A0CBA">
        <w:t>will see the troupe - Sal Vulcano, Joe Gatto, James "</w:t>
      </w:r>
      <w:proofErr w:type="spellStart"/>
      <w:r w:rsidRPr="004A0CBA">
        <w:t>Murr</w:t>
      </w:r>
      <w:proofErr w:type="spellEnd"/>
      <w:r w:rsidRPr="004A0CBA">
        <w:t>" Murray and Brian "Q" Quinn - performing a</w:t>
      </w:r>
      <w:r w:rsidR="00184B00" w:rsidRPr="004A0CBA">
        <w:t>ll</w:t>
      </w:r>
      <w:r w:rsidRPr="004A0CBA">
        <w:t xml:space="preserve"> new </w:t>
      </w:r>
      <w:r w:rsidR="00184B00" w:rsidRPr="004A0CBA">
        <w:t xml:space="preserve">material, </w:t>
      </w:r>
      <w:r w:rsidR="00D93CB2" w:rsidRPr="004A0CBA">
        <w:t xml:space="preserve">bringing </w:t>
      </w:r>
      <w:r w:rsidRPr="004A0CBA">
        <w:t xml:space="preserve">their special blend of comedy, </w:t>
      </w:r>
      <w:r w:rsidR="00D93CB2" w:rsidRPr="004A0CBA">
        <w:t xml:space="preserve">new </w:t>
      </w:r>
      <w:r w:rsidRPr="004A0CBA">
        <w:t xml:space="preserve">hi-jinx, and never-before-seen videos on stage.  </w:t>
      </w:r>
    </w:p>
    <w:p w:rsidR="00A15071" w:rsidRPr="004A0CBA" w:rsidRDefault="00A15071">
      <w:pPr>
        <w:spacing w:after="0" w:line="240" w:lineRule="auto"/>
        <w:jc w:val="both"/>
      </w:pPr>
    </w:p>
    <w:p w:rsidR="007F6007" w:rsidRPr="004A0CBA" w:rsidRDefault="00E6182D" w:rsidP="00F25DFE">
      <w:pPr>
        <w:spacing w:after="0" w:line="240" w:lineRule="auto"/>
        <w:jc w:val="both"/>
      </w:pPr>
      <w:r w:rsidRPr="004A0CBA">
        <w:t xml:space="preserve">Tickets for the “Santiago Sent Us” </w:t>
      </w:r>
      <w:r w:rsidR="00D93CB2" w:rsidRPr="004A0CBA">
        <w:t xml:space="preserve">fall bus </w:t>
      </w:r>
      <w:r w:rsidRPr="004A0CBA">
        <w:t xml:space="preserve">tour </w:t>
      </w:r>
      <w:r w:rsidR="00D93CB2" w:rsidRPr="004A0CBA">
        <w:t>are on-sale now. As an added bonus, fans</w:t>
      </w:r>
      <w:r w:rsidR="00A15071" w:rsidRPr="004A0CBA">
        <w:t xml:space="preserve"> </w:t>
      </w:r>
      <w:proofErr w:type="gramStart"/>
      <w:r w:rsidR="00A15071" w:rsidRPr="004A0CBA">
        <w:t>who</w:t>
      </w:r>
      <w:proofErr w:type="gramEnd"/>
      <w:r w:rsidR="00A15071" w:rsidRPr="004A0CBA">
        <w:t xml:space="preserve"> purchase tickets via </w:t>
      </w:r>
      <w:r w:rsidR="005F47B0" w:rsidRPr="004A0CBA">
        <w:t>select Ticketmaster</w:t>
      </w:r>
      <w:r w:rsidR="00D93CB2" w:rsidRPr="004A0CBA">
        <w:t xml:space="preserve"> outlets, will</w:t>
      </w:r>
      <w:r w:rsidR="00A15071" w:rsidRPr="004A0CBA">
        <w:t xml:space="preserve"> have</w:t>
      </w:r>
      <w:r w:rsidR="00D93CB2" w:rsidRPr="004A0CBA">
        <w:t xml:space="preserve"> the option to buy a special 3D collector’s item ticket</w:t>
      </w:r>
      <w:r w:rsidR="00A15071" w:rsidRPr="004A0CBA">
        <w:t xml:space="preserve"> for an additional $15.  </w:t>
      </w:r>
      <w:r w:rsidRPr="004A0CBA">
        <w:t xml:space="preserve">For </w:t>
      </w:r>
      <w:r w:rsidR="00A15071" w:rsidRPr="004A0CBA">
        <w:t xml:space="preserve">complete </w:t>
      </w:r>
      <w:r w:rsidRPr="004A0CBA">
        <w:t xml:space="preserve">purchase information, please visit </w:t>
      </w:r>
      <w:hyperlink r:id="rId9" w:history="1">
        <w:r w:rsidRPr="004A0CBA">
          <w:rPr>
            <w:rStyle w:val="Hyperlink0"/>
          </w:rPr>
          <w:t>http://thetenderloins.com/tour/</w:t>
        </w:r>
      </w:hyperlink>
      <w:r w:rsidRPr="004A0CBA">
        <w:t>.  Full routing is below for the upcoming “Santiago Sent Us”</w:t>
      </w:r>
      <w:r w:rsidR="00A15071" w:rsidRPr="004A0CBA">
        <w:t xml:space="preserve"> </w:t>
      </w:r>
      <w:r w:rsidR="005F47B0" w:rsidRPr="004A0CBA">
        <w:t>fall bus</w:t>
      </w:r>
      <w:r w:rsidR="00A15071" w:rsidRPr="004A0CBA">
        <w:t xml:space="preserve"> tour</w:t>
      </w:r>
      <w:r w:rsidR="005F47B0" w:rsidRPr="004A0CBA">
        <w:t xml:space="preserve">, </w:t>
      </w:r>
      <w:r w:rsidRPr="004A0CBA">
        <w:t xml:space="preserve">remaining </w:t>
      </w:r>
      <w:r w:rsidR="00A15071" w:rsidRPr="004A0CBA">
        <w:t xml:space="preserve">summer tour dates and next year’s </w:t>
      </w:r>
      <w:r w:rsidR="005F47B0" w:rsidRPr="004A0CBA">
        <w:t xml:space="preserve">highly anticipated </w:t>
      </w:r>
      <w:r w:rsidR="00A15071" w:rsidRPr="004A0CBA">
        <w:t xml:space="preserve">European arena shows. </w:t>
      </w:r>
    </w:p>
    <w:p w:rsidR="007F6007" w:rsidRPr="004A0CBA" w:rsidRDefault="007F6007" w:rsidP="00F25DFE">
      <w:pPr>
        <w:spacing w:after="0" w:line="240" w:lineRule="auto"/>
        <w:jc w:val="both"/>
      </w:pPr>
    </w:p>
    <w:p w:rsidR="007F6007" w:rsidRPr="004A0CBA" w:rsidRDefault="007F6007" w:rsidP="00F25DFE">
      <w:pPr>
        <w:spacing w:after="0" w:line="240" w:lineRule="auto"/>
        <w:jc w:val="both"/>
      </w:pPr>
    </w:p>
    <w:p w:rsidR="007F6007" w:rsidRPr="004A0CBA" w:rsidRDefault="00E6182D" w:rsidP="00F25DFE">
      <w:pPr>
        <w:spacing w:after="0" w:line="240" w:lineRule="auto"/>
        <w:rPr>
          <w:b/>
          <w:bCs/>
          <w:u w:val="single"/>
        </w:rPr>
      </w:pPr>
      <w:r w:rsidRPr="004A0CBA">
        <w:rPr>
          <w:b/>
          <w:bCs/>
          <w:u w:val="single"/>
        </w:rPr>
        <w:t xml:space="preserve">Impractical Jokers "Santiago Sent Us” </w:t>
      </w:r>
      <w:r w:rsidR="00F25DFE" w:rsidRPr="004A0CBA">
        <w:rPr>
          <w:b/>
          <w:bCs/>
          <w:u w:val="single"/>
        </w:rPr>
        <w:t xml:space="preserve">Bus </w:t>
      </w:r>
      <w:r w:rsidRPr="004A0CBA">
        <w:rPr>
          <w:b/>
          <w:bCs/>
          <w:u w:val="single"/>
        </w:rPr>
        <w:t xml:space="preserve">Tour Starring The Tenderloins </w:t>
      </w:r>
      <w:r w:rsidR="00F25DFE" w:rsidRPr="004A0CBA">
        <w:rPr>
          <w:b/>
          <w:bCs/>
          <w:u w:val="single"/>
        </w:rPr>
        <w:t xml:space="preserve">Fall Tour </w:t>
      </w:r>
      <w:r w:rsidRPr="004A0CBA">
        <w:rPr>
          <w:b/>
          <w:bCs/>
          <w:u w:val="single"/>
        </w:rPr>
        <w:t>Dates:</w:t>
      </w:r>
    </w:p>
    <w:p w:rsidR="001A2B84" w:rsidRPr="004A0CBA" w:rsidRDefault="00E6182D" w:rsidP="00F25DFE">
      <w:pPr>
        <w:spacing w:after="0" w:line="240" w:lineRule="auto"/>
        <w:jc w:val="both"/>
        <w:rPr>
          <w:b/>
          <w:bCs/>
        </w:rPr>
      </w:pPr>
      <w:r w:rsidRPr="004A0CBA">
        <w:rPr>
          <w:b/>
          <w:bCs/>
          <w:u w:val="single"/>
        </w:rPr>
        <w:t>Dates:</w:t>
      </w:r>
      <w:r w:rsidRPr="004A0CBA">
        <w:rPr>
          <w:b/>
          <w:bCs/>
        </w:rPr>
        <w:tab/>
      </w:r>
      <w:r w:rsidRPr="004A0CBA">
        <w:rPr>
          <w:b/>
          <w:bCs/>
        </w:rPr>
        <w:tab/>
      </w:r>
      <w:r w:rsidR="00A15071" w:rsidRPr="004A0CBA">
        <w:rPr>
          <w:b/>
          <w:bCs/>
          <w:u w:val="single"/>
        </w:rPr>
        <w:t>Venue:</w:t>
      </w:r>
      <w:r w:rsidR="00A15071" w:rsidRPr="004A0CBA">
        <w:rPr>
          <w:b/>
          <w:bCs/>
        </w:rPr>
        <w:tab/>
      </w:r>
      <w:r w:rsidRPr="004A0CBA">
        <w:rPr>
          <w:b/>
          <w:bCs/>
        </w:rPr>
        <w:tab/>
      </w:r>
      <w:r w:rsidRPr="004A0CBA">
        <w:rPr>
          <w:b/>
          <w:bCs/>
        </w:rPr>
        <w:tab/>
      </w:r>
      <w:r w:rsidRPr="004A0CBA">
        <w:rPr>
          <w:b/>
          <w:bCs/>
        </w:rPr>
        <w:tab/>
      </w:r>
      <w:r w:rsidR="001A2B84" w:rsidRPr="004A0CBA">
        <w:rPr>
          <w:b/>
          <w:bCs/>
        </w:rPr>
        <w:tab/>
      </w:r>
      <w:r w:rsidR="00A15071" w:rsidRPr="004A0CBA">
        <w:rPr>
          <w:b/>
          <w:bCs/>
          <w:u w:val="single"/>
        </w:rPr>
        <w:t>City:</w:t>
      </w:r>
      <w:r w:rsidR="00A15071" w:rsidRPr="004A0CBA">
        <w:rPr>
          <w:b/>
          <w:bCs/>
        </w:rPr>
        <w:tab/>
      </w:r>
    </w:p>
    <w:p w:rsidR="00A34C40" w:rsidRPr="004A0CBA" w:rsidRDefault="00A34C40" w:rsidP="00F25DFE">
      <w:pPr>
        <w:spacing w:after="0" w:line="240" w:lineRule="auto"/>
        <w:jc w:val="both"/>
      </w:pPr>
      <w:r w:rsidRPr="004A0CBA">
        <w:t>10/7/16</w:t>
      </w:r>
      <w:r w:rsidRPr="004A0CBA">
        <w:tab/>
      </w:r>
      <w:r w:rsidR="00A15071" w:rsidRPr="004A0CBA">
        <w:t>Pittsburgh, PA</w:t>
      </w:r>
      <w:r w:rsidR="00A15071" w:rsidRPr="004A0CBA">
        <w:tab/>
      </w:r>
      <w:r w:rsidR="00A15071" w:rsidRPr="004A0CBA">
        <w:tab/>
      </w:r>
      <w:r w:rsidR="00A15071" w:rsidRPr="004A0CBA">
        <w:tab/>
      </w:r>
      <w:r w:rsidR="00A15071" w:rsidRPr="004A0CBA">
        <w:tab/>
      </w:r>
      <w:proofErr w:type="spellStart"/>
      <w:r w:rsidRPr="004A0CBA">
        <w:t>Consol</w:t>
      </w:r>
      <w:proofErr w:type="spellEnd"/>
      <w:r w:rsidRPr="004A0CBA">
        <w:t xml:space="preserve"> Energy Center</w:t>
      </w:r>
      <w:r w:rsidRPr="004A0CBA">
        <w:tab/>
      </w:r>
      <w:r w:rsidRPr="004A0CBA">
        <w:tab/>
      </w:r>
      <w:r w:rsidRPr="004A0CBA">
        <w:tab/>
      </w:r>
    </w:p>
    <w:p w:rsidR="00A34C40" w:rsidRPr="004A0CBA" w:rsidRDefault="00A34C40" w:rsidP="00F25DFE">
      <w:pPr>
        <w:spacing w:after="0" w:line="240" w:lineRule="auto"/>
        <w:jc w:val="both"/>
      </w:pPr>
      <w:r w:rsidRPr="004A0CBA">
        <w:t>10/9/16</w:t>
      </w:r>
      <w:r w:rsidRPr="004A0CBA">
        <w:tab/>
      </w:r>
      <w:r w:rsidR="00A15071" w:rsidRPr="004A0CBA">
        <w:t xml:space="preserve">State College, PA </w:t>
      </w:r>
      <w:r w:rsidR="00A15071" w:rsidRPr="004A0CBA">
        <w:tab/>
      </w:r>
      <w:r w:rsidR="00A15071" w:rsidRPr="004A0CBA">
        <w:tab/>
      </w:r>
      <w:r w:rsidR="00A15071" w:rsidRPr="004A0CBA">
        <w:tab/>
      </w:r>
      <w:r w:rsidRPr="004A0CBA">
        <w:t>Bryce Jordan Center</w:t>
      </w:r>
      <w:r w:rsidRPr="004A0CBA">
        <w:tab/>
      </w:r>
      <w:r w:rsidRPr="004A0CBA">
        <w:tab/>
      </w:r>
      <w:r w:rsidRPr="004A0CBA">
        <w:tab/>
      </w:r>
    </w:p>
    <w:p w:rsidR="00A34C40" w:rsidRPr="004A0CBA" w:rsidRDefault="00A34C40" w:rsidP="00F25DFE">
      <w:pPr>
        <w:spacing w:after="0" w:line="240" w:lineRule="auto"/>
        <w:jc w:val="both"/>
      </w:pPr>
      <w:r w:rsidRPr="004A0CBA">
        <w:lastRenderedPageBreak/>
        <w:t>10/10/16</w:t>
      </w:r>
      <w:r w:rsidRPr="004A0CBA">
        <w:tab/>
      </w:r>
      <w:r w:rsidR="00A15071" w:rsidRPr="004A0CBA">
        <w:t>Merrillville, IN</w:t>
      </w:r>
      <w:r w:rsidR="00A15071" w:rsidRPr="004A0CBA">
        <w:tab/>
      </w:r>
      <w:r w:rsidR="00A15071" w:rsidRPr="004A0CBA">
        <w:tab/>
      </w:r>
      <w:r w:rsidR="00A15071" w:rsidRPr="004A0CBA">
        <w:tab/>
      </w:r>
      <w:r w:rsidR="00A15071" w:rsidRPr="004A0CBA">
        <w:tab/>
      </w:r>
      <w:r w:rsidRPr="004A0CBA">
        <w:t>Star Plaza Theater</w:t>
      </w:r>
      <w:r w:rsidRPr="004A0CBA">
        <w:tab/>
      </w:r>
      <w:r w:rsidRPr="004A0CBA">
        <w:tab/>
      </w:r>
      <w:r w:rsidRPr="004A0CBA">
        <w:tab/>
      </w:r>
      <w:r w:rsidRPr="004A0CBA">
        <w:tab/>
      </w:r>
    </w:p>
    <w:p w:rsidR="00A34C40" w:rsidRPr="004A0CBA" w:rsidRDefault="00A34C40" w:rsidP="00F25DFE">
      <w:pPr>
        <w:spacing w:after="0" w:line="240" w:lineRule="auto"/>
        <w:jc w:val="both"/>
      </w:pPr>
      <w:r w:rsidRPr="004A0CBA">
        <w:t>10/11/16</w:t>
      </w:r>
      <w:r w:rsidRPr="004A0CBA">
        <w:tab/>
      </w:r>
      <w:r w:rsidR="00A15071" w:rsidRPr="004A0CBA">
        <w:t xml:space="preserve">Madison, WI </w:t>
      </w:r>
      <w:r w:rsidR="00A15071" w:rsidRPr="004A0CBA">
        <w:tab/>
      </w:r>
      <w:r w:rsidR="00A15071" w:rsidRPr="004A0CBA">
        <w:tab/>
      </w:r>
      <w:r w:rsidR="00A15071" w:rsidRPr="004A0CBA">
        <w:tab/>
      </w:r>
      <w:r w:rsidR="00A15071" w:rsidRPr="004A0CBA">
        <w:tab/>
      </w:r>
      <w:r w:rsidRPr="004A0CBA">
        <w:t>Overture Hall</w:t>
      </w:r>
      <w:r w:rsidRPr="004A0CBA">
        <w:tab/>
      </w:r>
      <w:r w:rsidRPr="004A0CBA">
        <w:tab/>
      </w:r>
      <w:r w:rsidRPr="004A0CBA">
        <w:tab/>
      </w:r>
      <w:r w:rsidRPr="004A0CBA">
        <w:tab/>
      </w:r>
    </w:p>
    <w:p w:rsidR="00A34C40" w:rsidRPr="004A0CBA" w:rsidRDefault="00A34C40" w:rsidP="00F25DFE">
      <w:pPr>
        <w:spacing w:after="0" w:line="240" w:lineRule="auto"/>
        <w:jc w:val="both"/>
      </w:pPr>
      <w:r w:rsidRPr="004A0CBA">
        <w:t>10/12/16</w:t>
      </w:r>
      <w:r w:rsidRPr="004A0CBA">
        <w:tab/>
      </w:r>
      <w:r w:rsidR="00A15071" w:rsidRPr="004A0CBA">
        <w:t xml:space="preserve">St. Louis, MO </w:t>
      </w:r>
      <w:r w:rsidR="00A15071" w:rsidRPr="004A0CBA">
        <w:tab/>
      </w:r>
      <w:r w:rsidR="00A15071" w:rsidRPr="004A0CBA">
        <w:tab/>
      </w:r>
      <w:r w:rsidR="00A15071" w:rsidRPr="004A0CBA">
        <w:tab/>
      </w:r>
      <w:r w:rsidR="00A15071" w:rsidRPr="004A0CBA">
        <w:tab/>
      </w:r>
      <w:r w:rsidRPr="004A0CBA">
        <w:t>Peabody Opera House</w:t>
      </w:r>
      <w:r w:rsidR="00A15071" w:rsidRPr="004A0CBA">
        <w:t xml:space="preserve"> </w:t>
      </w:r>
      <w:r w:rsidR="00F25DFE" w:rsidRPr="004A0CBA">
        <w:t>- 7PM</w:t>
      </w:r>
    </w:p>
    <w:p w:rsidR="00A34C40" w:rsidRPr="004A0CBA" w:rsidRDefault="00A34C40" w:rsidP="00F25DFE">
      <w:pPr>
        <w:spacing w:after="0" w:line="240" w:lineRule="auto"/>
        <w:jc w:val="both"/>
      </w:pPr>
      <w:r w:rsidRPr="004A0CBA">
        <w:t>10/13/16</w:t>
      </w:r>
      <w:r w:rsidRPr="004A0CBA">
        <w:tab/>
      </w:r>
      <w:r w:rsidR="00A15071" w:rsidRPr="004A0CBA">
        <w:t xml:space="preserve">Little Rock, AR </w:t>
      </w:r>
      <w:r w:rsidR="00A15071" w:rsidRPr="004A0CBA">
        <w:tab/>
      </w:r>
      <w:r w:rsidR="00A15071" w:rsidRPr="004A0CBA">
        <w:tab/>
      </w:r>
      <w:r w:rsidR="00A15071" w:rsidRPr="004A0CBA">
        <w:tab/>
      </w:r>
      <w:r w:rsidR="00A15071" w:rsidRPr="004A0CBA">
        <w:tab/>
      </w:r>
      <w:r w:rsidR="004E1701" w:rsidRPr="004A0CBA">
        <w:t>Verizon Center</w:t>
      </w:r>
      <w:r w:rsidR="004E1701" w:rsidRPr="004A0CBA">
        <w:tab/>
      </w:r>
      <w:r w:rsidR="004E1701" w:rsidRPr="004A0CBA">
        <w:tab/>
      </w:r>
      <w:r w:rsidR="004E1701" w:rsidRPr="004A0CBA">
        <w:tab/>
      </w:r>
      <w:r w:rsidR="004E1701" w:rsidRPr="004A0CBA">
        <w:tab/>
      </w:r>
    </w:p>
    <w:p w:rsidR="004E1701" w:rsidRPr="004A0CBA" w:rsidRDefault="004E1701" w:rsidP="00F25DFE">
      <w:pPr>
        <w:spacing w:after="0" w:line="240" w:lineRule="auto"/>
        <w:jc w:val="both"/>
      </w:pPr>
      <w:r w:rsidRPr="004A0CBA">
        <w:t>10/14/16</w:t>
      </w:r>
      <w:r w:rsidRPr="004A0CBA">
        <w:tab/>
      </w:r>
      <w:r w:rsidR="00A15071" w:rsidRPr="004A0CBA">
        <w:t xml:space="preserve">Memphis, TN </w:t>
      </w:r>
      <w:r w:rsidR="00A15071" w:rsidRPr="004A0CBA">
        <w:tab/>
      </w:r>
      <w:r w:rsidR="00A15071" w:rsidRPr="004A0CBA">
        <w:tab/>
      </w:r>
      <w:r w:rsidR="00A15071" w:rsidRPr="004A0CBA">
        <w:tab/>
      </w:r>
      <w:r w:rsidR="00A15071" w:rsidRPr="004A0CBA">
        <w:tab/>
      </w:r>
      <w:r w:rsidRPr="004A0CBA">
        <w:t>Orpheum</w:t>
      </w:r>
      <w:r w:rsidRPr="004A0CBA">
        <w:tab/>
      </w:r>
      <w:r w:rsidRPr="004A0CBA">
        <w:tab/>
      </w:r>
      <w:r w:rsidRPr="004A0CBA">
        <w:tab/>
      </w:r>
      <w:r w:rsidRPr="004A0CBA">
        <w:tab/>
      </w:r>
    </w:p>
    <w:p w:rsidR="004E1701" w:rsidRPr="004A0CBA" w:rsidRDefault="004E1701" w:rsidP="00F25DFE">
      <w:pPr>
        <w:spacing w:after="0" w:line="240" w:lineRule="auto"/>
        <w:jc w:val="both"/>
      </w:pPr>
      <w:r w:rsidRPr="004A0CBA">
        <w:t>10/15/16</w:t>
      </w:r>
      <w:r w:rsidRPr="004A0CBA">
        <w:tab/>
      </w:r>
      <w:r w:rsidR="00A15071" w:rsidRPr="004A0CBA">
        <w:t xml:space="preserve">Birmingham, AL </w:t>
      </w:r>
      <w:r w:rsidR="00A15071" w:rsidRPr="004A0CBA">
        <w:tab/>
      </w:r>
      <w:r w:rsidR="00A15071" w:rsidRPr="004A0CBA">
        <w:tab/>
      </w:r>
      <w:r w:rsidR="00A15071" w:rsidRPr="004A0CBA">
        <w:tab/>
      </w:r>
      <w:r w:rsidRPr="004A0CBA">
        <w:t>Concert Hall @ BJCC</w:t>
      </w:r>
      <w:r w:rsidRPr="004A0CBA">
        <w:tab/>
      </w:r>
      <w:r w:rsidRPr="004A0CBA">
        <w:tab/>
      </w:r>
      <w:r w:rsidRPr="004A0CBA">
        <w:tab/>
      </w:r>
    </w:p>
    <w:p w:rsidR="004E1701" w:rsidRPr="004A0CBA" w:rsidRDefault="004E1701" w:rsidP="00F25DFE">
      <w:pPr>
        <w:spacing w:after="0" w:line="240" w:lineRule="auto"/>
        <w:jc w:val="both"/>
      </w:pPr>
      <w:r w:rsidRPr="004A0CBA">
        <w:t>10/16/16</w:t>
      </w:r>
      <w:r w:rsidRPr="004A0CBA">
        <w:tab/>
      </w:r>
      <w:r w:rsidR="00A15071" w:rsidRPr="004A0CBA">
        <w:t xml:space="preserve">Chattanooga, TN </w:t>
      </w:r>
      <w:r w:rsidR="00A15071" w:rsidRPr="004A0CBA">
        <w:tab/>
      </w:r>
      <w:r w:rsidR="00A15071" w:rsidRPr="004A0CBA">
        <w:tab/>
      </w:r>
      <w:r w:rsidR="00A15071" w:rsidRPr="004A0CBA">
        <w:tab/>
      </w:r>
      <w:proofErr w:type="spellStart"/>
      <w:r w:rsidRPr="004A0CBA">
        <w:t>Soliders</w:t>
      </w:r>
      <w:proofErr w:type="spellEnd"/>
      <w:r w:rsidRPr="004A0CBA">
        <w:t xml:space="preserve"> &amp; Sailors</w:t>
      </w:r>
      <w:r w:rsidRPr="004A0CBA">
        <w:tab/>
      </w:r>
      <w:r w:rsidRPr="004A0CBA">
        <w:tab/>
      </w:r>
      <w:r w:rsidRPr="004A0CBA">
        <w:tab/>
      </w:r>
    </w:p>
    <w:p w:rsidR="00184B00" w:rsidRPr="004A0CBA" w:rsidRDefault="00184B00" w:rsidP="00F25DFE">
      <w:pPr>
        <w:spacing w:after="0" w:line="240" w:lineRule="auto"/>
        <w:rPr>
          <w:b/>
          <w:bCs/>
          <w:u w:val="single"/>
        </w:rPr>
      </w:pPr>
    </w:p>
    <w:p w:rsidR="002425CB" w:rsidRPr="004A0CBA" w:rsidRDefault="004A0CBA" w:rsidP="00F25DFE">
      <w:pPr>
        <w:spacing w:after="0" w:line="240" w:lineRule="auto"/>
        <w:rPr>
          <w:b/>
          <w:bCs/>
          <w:u w:val="single"/>
        </w:rPr>
      </w:pPr>
      <w:r w:rsidRPr="004A0CBA">
        <w:rPr>
          <w:b/>
          <w:bCs/>
          <w:u w:val="single"/>
        </w:rPr>
        <w:t xml:space="preserve">Special “Where's Larry” </w:t>
      </w:r>
      <w:r w:rsidR="002425CB" w:rsidRPr="004A0CBA">
        <w:rPr>
          <w:b/>
          <w:bCs/>
          <w:u w:val="single"/>
        </w:rPr>
        <w:t xml:space="preserve">Tour Dates: </w:t>
      </w:r>
    </w:p>
    <w:p w:rsidR="004A0CBA" w:rsidRPr="004A0CBA" w:rsidRDefault="004A0CBA" w:rsidP="004A0CBA">
      <w:pPr>
        <w:spacing w:after="0" w:line="240" w:lineRule="auto"/>
      </w:pPr>
      <w:r w:rsidRPr="004A0CBA">
        <w:rPr>
          <w:b/>
          <w:bCs/>
          <w:u w:val="single"/>
        </w:rPr>
        <w:t>Dates:</w:t>
      </w:r>
      <w:r w:rsidRPr="004A0CBA">
        <w:rPr>
          <w:b/>
          <w:bCs/>
        </w:rPr>
        <w:tab/>
      </w:r>
      <w:r w:rsidRPr="004A0CBA">
        <w:rPr>
          <w:b/>
          <w:bCs/>
        </w:rPr>
        <w:tab/>
      </w:r>
      <w:r w:rsidRPr="004A0CBA">
        <w:rPr>
          <w:b/>
          <w:bCs/>
          <w:u w:val="single"/>
        </w:rPr>
        <w:t>City:</w:t>
      </w:r>
      <w:r w:rsidRPr="004A0CBA">
        <w:rPr>
          <w:b/>
          <w:bCs/>
        </w:rPr>
        <w:tab/>
      </w:r>
      <w:r w:rsidRPr="004A0CBA">
        <w:rPr>
          <w:b/>
          <w:bCs/>
        </w:rPr>
        <w:tab/>
      </w:r>
      <w:r w:rsidRPr="004A0CBA">
        <w:rPr>
          <w:b/>
          <w:bCs/>
        </w:rPr>
        <w:tab/>
      </w:r>
      <w:r w:rsidRPr="004A0CBA">
        <w:rPr>
          <w:b/>
          <w:bCs/>
        </w:rPr>
        <w:tab/>
      </w:r>
      <w:r w:rsidRPr="004A0CBA">
        <w:rPr>
          <w:b/>
          <w:bCs/>
        </w:rPr>
        <w:tab/>
      </w:r>
      <w:r w:rsidRPr="004A0CBA">
        <w:rPr>
          <w:b/>
          <w:bCs/>
          <w:u w:val="single"/>
        </w:rPr>
        <w:t>Venue:</w:t>
      </w:r>
      <w:r w:rsidRPr="004A0CBA">
        <w:rPr>
          <w:b/>
          <w:bCs/>
        </w:rPr>
        <w:tab/>
      </w:r>
    </w:p>
    <w:p w:rsidR="002425CB" w:rsidRPr="004A0CBA" w:rsidRDefault="002425CB" w:rsidP="002425CB">
      <w:pPr>
        <w:spacing w:after="0" w:line="240" w:lineRule="auto"/>
        <w:jc w:val="both"/>
      </w:pPr>
      <w:r w:rsidRPr="004A0CBA">
        <w:t>6/28/16</w:t>
      </w:r>
      <w:r w:rsidRPr="004A0CBA">
        <w:tab/>
        <w:t>Philadelphia, PA</w:t>
      </w:r>
      <w:r w:rsidRPr="004A0CBA">
        <w:tab/>
      </w:r>
      <w:r w:rsidRPr="004A0CBA">
        <w:tab/>
      </w:r>
      <w:r w:rsidRPr="004A0CBA">
        <w:tab/>
        <w:t>Theatre of Living Arts</w:t>
      </w:r>
      <w:r w:rsidR="002E0D2C" w:rsidRPr="004A0CBA">
        <w:t>– 7pm</w:t>
      </w:r>
    </w:p>
    <w:p w:rsidR="002425CB" w:rsidRPr="004A0CBA" w:rsidRDefault="002425CB" w:rsidP="002425CB">
      <w:pPr>
        <w:spacing w:after="0" w:line="240" w:lineRule="auto"/>
        <w:jc w:val="both"/>
      </w:pPr>
      <w:r w:rsidRPr="004A0CBA">
        <w:t>6/28/16</w:t>
      </w:r>
      <w:r w:rsidRPr="004A0CBA">
        <w:tab/>
        <w:t>Philadelphia, PA</w:t>
      </w:r>
      <w:r w:rsidRPr="004A0CBA">
        <w:tab/>
      </w:r>
      <w:r w:rsidRPr="004A0CBA">
        <w:tab/>
      </w:r>
      <w:r w:rsidRPr="004A0CBA">
        <w:tab/>
        <w:t>Theatre of Living Arts</w:t>
      </w:r>
      <w:r w:rsidR="002E0D2C" w:rsidRPr="004A0CBA">
        <w:t>– 9:30pm</w:t>
      </w:r>
    </w:p>
    <w:p w:rsidR="002425CB" w:rsidRPr="004A0CBA" w:rsidRDefault="002425CB" w:rsidP="002425CB">
      <w:pPr>
        <w:spacing w:after="0" w:line="240" w:lineRule="auto"/>
        <w:jc w:val="both"/>
      </w:pPr>
      <w:r w:rsidRPr="004A0CBA">
        <w:t>6/29/16</w:t>
      </w:r>
      <w:r w:rsidRPr="004A0CBA">
        <w:tab/>
        <w:t>Wilmington, DE</w:t>
      </w:r>
      <w:r w:rsidRPr="004A0CBA">
        <w:tab/>
      </w:r>
      <w:r w:rsidRPr="004A0CBA">
        <w:tab/>
      </w:r>
      <w:r w:rsidRPr="004A0CBA">
        <w:tab/>
      </w:r>
      <w:r w:rsidRPr="004A0CBA">
        <w:tab/>
        <w:t>Grand Opera House – 7pm</w:t>
      </w:r>
    </w:p>
    <w:p w:rsidR="002425CB" w:rsidRPr="004A0CBA" w:rsidRDefault="002425CB" w:rsidP="002425CB">
      <w:pPr>
        <w:spacing w:after="0" w:line="240" w:lineRule="auto"/>
        <w:jc w:val="both"/>
      </w:pPr>
      <w:r w:rsidRPr="004A0CBA">
        <w:t>6/29/16</w:t>
      </w:r>
      <w:r w:rsidRPr="004A0CBA">
        <w:tab/>
        <w:t>Wilmington, DE</w:t>
      </w:r>
      <w:r w:rsidRPr="004A0CBA">
        <w:tab/>
      </w:r>
      <w:r w:rsidRPr="004A0CBA">
        <w:tab/>
      </w:r>
      <w:r w:rsidRPr="004A0CBA">
        <w:tab/>
      </w:r>
      <w:r w:rsidRPr="004A0CBA">
        <w:tab/>
        <w:t>Grand Opera House – 9:30pm</w:t>
      </w:r>
    </w:p>
    <w:p w:rsidR="002425CB" w:rsidRPr="004A0CBA" w:rsidRDefault="002425CB" w:rsidP="00F25DFE">
      <w:pPr>
        <w:spacing w:after="0" w:line="240" w:lineRule="auto"/>
        <w:rPr>
          <w:b/>
          <w:bCs/>
          <w:u w:val="single"/>
        </w:rPr>
      </w:pPr>
    </w:p>
    <w:p w:rsidR="007F6007" w:rsidRPr="004A0CBA" w:rsidRDefault="00184B00" w:rsidP="00F25DFE">
      <w:pPr>
        <w:spacing w:after="0" w:line="240" w:lineRule="auto"/>
        <w:rPr>
          <w:b/>
          <w:bCs/>
          <w:u w:val="single"/>
        </w:rPr>
      </w:pPr>
      <w:r w:rsidRPr="004A0CBA">
        <w:rPr>
          <w:b/>
          <w:bCs/>
          <w:u w:val="single"/>
        </w:rPr>
        <w:t xml:space="preserve">Remaining "Santiago Sent Us” Summer Tour Dates: </w:t>
      </w:r>
    </w:p>
    <w:p w:rsidR="00184B00" w:rsidRPr="004A0CBA" w:rsidRDefault="00184B00" w:rsidP="00F25DFE">
      <w:pPr>
        <w:spacing w:after="0" w:line="240" w:lineRule="auto"/>
      </w:pPr>
      <w:r w:rsidRPr="004A0CBA">
        <w:rPr>
          <w:b/>
          <w:bCs/>
          <w:u w:val="single"/>
        </w:rPr>
        <w:t>Dates:</w:t>
      </w:r>
      <w:r w:rsidRPr="004A0CBA">
        <w:rPr>
          <w:b/>
          <w:bCs/>
        </w:rPr>
        <w:tab/>
      </w:r>
      <w:r w:rsidRPr="004A0CBA">
        <w:rPr>
          <w:b/>
          <w:bCs/>
        </w:rPr>
        <w:tab/>
      </w:r>
      <w:r w:rsidRPr="004A0CBA">
        <w:rPr>
          <w:b/>
          <w:bCs/>
          <w:u w:val="single"/>
        </w:rPr>
        <w:t>City:</w:t>
      </w:r>
      <w:r w:rsidRPr="004A0CBA">
        <w:rPr>
          <w:b/>
          <w:bCs/>
        </w:rPr>
        <w:tab/>
      </w:r>
      <w:r w:rsidRPr="004A0CBA">
        <w:rPr>
          <w:b/>
          <w:bCs/>
        </w:rPr>
        <w:tab/>
      </w:r>
      <w:r w:rsidRPr="004A0CBA">
        <w:rPr>
          <w:b/>
          <w:bCs/>
        </w:rPr>
        <w:tab/>
      </w:r>
      <w:r w:rsidRPr="004A0CBA">
        <w:rPr>
          <w:b/>
          <w:bCs/>
        </w:rPr>
        <w:tab/>
      </w:r>
      <w:r w:rsidRPr="004A0CBA">
        <w:rPr>
          <w:b/>
          <w:bCs/>
        </w:rPr>
        <w:tab/>
      </w:r>
      <w:r w:rsidRPr="004A0CBA">
        <w:rPr>
          <w:b/>
          <w:bCs/>
          <w:u w:val="single"/>
        </w:rPr>
        <w:t>Venue:</w:t>
      </w:r>
      <w:r w:rsidRPr="004A0CBA">
        <w:rPr>
          <w:b/>
          <w:bCs/>
        </w:rPr>
        <w:tab/>
      </w:r>
    </w:p>
    <w:p w:rsidR="00F25DFE" w:rsidRPr="004A0CBA" w:rsidRDefault="00F25DFE" w:rsidP="00F25DFE">
      <w:pPr>
        <w:spacing w:after="0" w:line="240" w:lineRule="auto"/>
        <w:jc w:val="both"/>
      </w:pPr>
      <w:r w:rsidRPr="004A0CBA">
        <w:t>7/1/16</w:t>
      </w:r>
      <w:r w:rsidRPr="004A0CBA">
        <w:tab/>
      </w:r>
      <w:r w:rsidRPr="004A0CBA">
        <w:tab/>
        <w:t>Brooklyn, NY</w:t>
      </w:r>
      <w:r w:rsidRPr="004A0CBA">
        <w:tab/>
      </w:r>
      <w:r w:rsidRPr="004A0CBA">
        <w:tab/>
      </w:r>
      <w:r w:rsidRPr="004A0CBA">
        <w:tab/>
      </w:r>
      <w:r w:rsidRPr="004A0CBA">
        <w:tab/>
        <w:t xml:space="preserve">Coney Island Amphitheater </w:t>
      </w:r>
      <w:r w:rsidRPr="004A0CBA">
        <w:tab/>
      </w:r>
      <w:r w:rsidRPr="004A0CBA">
        <w:tab/>
      </w:r>
      <w:r w:rsidRPr="004A0CBA">
        <w:tab/>
      </w:r>
    </w:p>
    <w:p w:rsidR="00F25DFE" w:rsidRPr="004A0CBA" w:rsidRDefault="00F25DFE" w:rsidP="00F25DFE">
      <w:pPr>
        <w:spacing w:after="0" w:line="240" w:lineRule="auto"/>
        <w:jc w:val="both"/>
      </w:pPr>
      <w:r w:rsidRPr="004A0CBA">
        <w:t>7/7/16</w:t>
      </w:r>
      <w:r w:rsidRPr="004A0CBA">
        <w:tab/>
      </w:r>
      <w:r w:rsidRPr="004A0CBA">
        <w:tab/>
        <w:t>Atlantic City, NJ</w:t>
      </w:r>
      <w:r w:rsidRPr="004A0CBA">
        <w:tab/>
      </w:r>
      <w:r w:rsidRPr="004A0CBA">
        <w:tab/>
      </w:r>
      <w:r w:rsidRPr="004A0CBA">
        <w:tab/>
      </w:r>
      <w:r w:rsidRPr="004A0CBA">
        <w:tab/>
        <w:t>Borgata Casino - 8pm</w:t>
      </w:r>
      <w:r w:rsidRPr="004A0CBA">
        <w:tab/>
      </w:r>
      <w:r w:rsidRPr="004A0CBA">
        <w:tab/>
      </w:r>
      <w:r w:rsidRPr="004A0CBA">
        <w:tab/>
      </w:r>
    </w:p>
    <w:p w:rsidR="00F25DFE" w:rsidRPr="004A0CBA" w:rsidRDefault="00F25DFE" w:rsidP="00F25DFE">
      <w:pPr>
        <w:spacing w:after="0" w:line="240" w:lineRule="auto"/>
        <w:jc w:val="both"/>
      </w:pPr>
      <w:r w:rsidRPr="004A0CBA">
        <w:t xml:space="preserve">7/8/16 </w:t>
      </w:r>
      <w:r w:rsidRPr="004A0CBA">
        <w:tab/>
      </w:r>
      <w:r w:rsidRPr="004A0CBA">
        <w:tab/>
        <w:t>Atlantic City, NJ</w:t>
      </w:r>
      <w:r w:rsidRPr="004A0CBA">
        <w:tab/>
      </w:r>
      <w:r w:rsidRPr="004A0CBA">
        <w:tab/>
      </w:r>
      <w:r w:rsidRPr="004A0CBA">
        <w:tab/>
      </w:r>
      <w:r w:rsidRPr="004A0CBA">
        <w:tab/>
        <w:t>Borgata Casino - 8pm</w:t>
      </w:r>
      <w:r w:rsidRPr="004A0CBA">
        <w:tab/>
      </w:r>
      <w:r w:rsidRPr="004A0CBA">
        <w:tab/>
      </w:r>
      <w:r w:rsidRPr="004A0CBA">
        <w:tab/>
      </w:r>
    </w:p>
    <w:p w:rsidR="00F25DFE" w:rsidRPr="004A0CBA" w:rsidRDefault="00F25DFE" w:rsidP="00F25DFE">
      <w:pPr>
        <w:spacing w:after="0" w:line="240" w:lineRule="auto"/>
        <w:jc w:val="both"/>
      </w:pPr>
      <w:r w:rsidRPr="004A0CBA">
        <w:t>7/8/16</w:t>
      </w:r>
      <w:r w:rsidRPr="004A0CBA">
        <w:tab/>
      </w:r>
      <w:r w:rsidRPr="004A0CBA">
        <w:tab/>
        <w:t>Atlantic City, NJ</w:t>
      </w:r>
      <w:r w:rsidRPr="004A0CBA">
        <w:tab/>
      </w:r>
      <w:r w:rsidRPr="004A0CBA">
        <w:tab/>
      </w:r>
      <w:r w:rsidRPr="004A0CBA">
        <w:tab/>
      </w:r>
      <w:r w:rsidRPr="004A0CBA">
        <w:tab/>
        <w:t>Borgata Casino - 11pm</w:t>
      </w:r>
      <w:r w:rsidRPr="004A0CBA">
        <w:tab/>
      </w:r>
    </w:p>
    <w:p w:rsidR="00F25DFE" w:rsidRPr="004A0CBA" w:rsidRDefault="00F25DFE" w:rsidP="00F25DFE">
      <w:pPr>
        <w:spacing w:after="0" w:line="240" w:lineRule="auto"/>
        <w:jc w:val="both"/>
      </w:pPr>
      <w:r w:rsidRPr="004A0CBA">
        <w:t>7/28/16</w:t>
      </w:r>
      <w:r w:rsidRPr="004A0CBA">
        <w:tab/>
        <w:t>Hampton</w:t>
      </w:r>
      <w:r w:rsidR="00FE0FDA">
        <w:t xml:space="preserve"> Beach, NH</w:t>
      </w:r>
      <w:r w:rsidR="00FE0FDA">
        <w:tab/>
      </w:r>
      <w:r w:rsidR="00FE0FDA">
        <w:tab/>
      </w:r>
      <w:r w:rsidR="00FE0FDA">
        <w:tab/>
      </w:r>
      <w:r w:rsidRPr="004A0CBA">
        <w:t>Casino Ballroom – 6:30pm</w:t>
      </w:r>
      <w:r w:rsidRPr="004A0CBA">
        <w:tab/>
      </w:r>
    </w:p>
    <w:p w:rsidR="00F25DFE" w:rsidRPr="004A0CBA" w:rsidRDefault="00F25DFE" w:rsidP="00F25DFE">
      <w:pPr>
        <w:spacing w:after="0" w:line="240" w:lineRule="auto"/>
        <w:jc w:val="both"/>
      </w:pPr>
      <w:r w:rsidRPr="004A0CBA">
        <w:t>7/28/16</w:t>
      </w:r>
      <w:r w:rsidRPr="004A0CBA">
        <w:tab/>
        <w:t>Hampton</w:t>
      </w:r>
      <w:r w:rsidR="00FE0FDA">
        <w:t xml:space="preserve"> Beach, NH</w:t>
      </w:r>
      <w:r w:rsidR="00FE0FDA">
        <w:tab/>
      </w:r>
      <w:r w:rsidR="00FE0FDA">
        <w:tab/>
      </w:r>
      <w:r w:rsidR="00FE0FDA">
        <w:tab/>
      </w:r>
      <w:r w:rsidRPr="004A0CBA">
        <w:t xml:space="preserve">Casino Ballroom – 9:30pm </w:t>
      </w:r>
    </w:p>
    <w:p w:rsidR="00F25DFE" w:rsidRPr="004A0CBA" w:rsidRDefault="00F25DFE" w:rsidP="00F25DFE">
      <w:pPr>
        <w:spacing w:after="0" w:line="240" w:lineRule="auto"/>
        <w:jc w:val="both"/>
      </w:pPr>
      <w:r w:rsidRPr="004A0CBA">
        <w:t>7/29/16</w:t>
      </w:r>
      <w:r w:rsidRPr="004A0CBA">
        <w:tab/>
        <w:t>Hampton Beach, NH</w:t>
      </w:r>
      <w:r w:rsidRPr="004A0CBA">
        <w:tab/>
      </w:r>
      <w:r w:rsidRPr="004A0CBA">
        <w:tab/>
      </w:r>
      <w:r w:rsidRPr="004A0CBA">
        <w:tab/>
        <w:t>Casino Ballroom - 7pm</w:t>
      </w:r>
      <w:r w:rsidRPr="004A0CBA">
        <w:tab/>
      </w:r>
      <w:r w:rsidRPr="004A0CBA">
        <w:tab/>
      </w:r>
      <w:r w:rsidRPr="004A0CBA">
        <w:tab/>
      </w:r>
    </w:p>
    <w:p w:rsidR="00F25DFE" w:rsidRPr="004A0CBA" w:rsidRDefault="00F25DFE" w:rsidP="00F25DFE">
      <w:pPr>
        <w:spacing w:after="0" w:line="240" w:lineRule="auto"/>
        <w:jc w:val="both"/>
      </w:pPr>
      <w:r w:rsidRPr="004A0CBA">
        <w:t>7/29/16</w:t>
      </w:r>
      <w:r w:rsidRPr="004A0CBA">
        <w:tab/>
        <w:t>Hampton Beach, NH</w:t>
      </w:r>
      <w:r w:rsidRPr="004A0CBA">
        <w:tab/>
      </w:r>
      <w:r w:rsidRPr="004A0CBA">
        <w:tab/>
      </w:r>
      <w:r w:rsidRPr="004A0CBA">
        <w:tab/>
        <w:t>Casino Ballroom - 10pm</w:t>
      </w:r>
      <w:r w:rsidRPr="004A0CBA">
        <w:tab/>
      </w:r>
      <w:r w:rsidRPr="004A0CBA">
        <w:tab/>
      </w:r>
      <w:r w:rsidRPr="004A0CBA">
        <w:tab/>
      </w:r>
    </w:p>
    <w:p w:rsidR="00F25DFE" w:rsidRPr="004A0CBA" w:rsidRDefault="00F25DFE" w:rsidP="00F25DFE">
      <w:pPr>
        <w:spacing w:after="0" w:line="240" w:lineRule="auto"/>
        <w:jc w:val="both"/>
      </w:pPr>
      <w:r w:rsidRPr="004A0CBA">
        <w:t>7/30/16</w:t>
      </w:r>
      <w:r w:rsidRPr="004A0CBA">
        <w:tab/>
        <w:t>Mashantucket, CT</w:t>
      </w:r>
      <w:r w:rsidRPr="004A0CBA">
        <w:tab/>
      </w:r>
      <w:r w:rsidRPr="004A0CBA">
        <w:tab/>
      </w:r>
      <w:r w:rsidRPr="004A0CBA">
        <w:tab/>
        <w:t>Foxwoods Casino - 7pm</w:t>
      </w:r>
      <w:r w:rsidRPr="004A0CBA">
        <w:tab/>
      </w:r>
      <w:r w:rsidRPr="004A0CBA">
        <w:tab/>
      </w:r>
      <w:r w:rsidRPr="004A0CBA">
        <w:tab/>
      </w:r>
    </w:p>
    <w:p w:rsidR="00F25DFE" w:rsidRPr="004A0CBA" w:rsidRDefault="00F25DFE" w:rsidP="00F25DFE">
      <w:pPr>
        <w:spacing w:after="0" w:line="240" w:lineRule="auto"/>
        <w:jc w:val="both"/>
      </w:pPr>
      <w:r w:rsidRPr="004A0CBA">
        <w:t>7/30/16</w:t>
      </w:r>
      <w:r w:rsidRPr="004A0CBA">
        <w:tab/>
        <w:t>Mashantucket, CT</w:t>
      </w:r>
      <w:r w:rsidRPr="004A0CBA">
        <w:tab/>
      </w:r>
      <w:r w:rsidRPr="004A0CBA">
        <w:tab/>
      </w:r>
      <w:r w:rsidRPr="004A0CBA">
        <w:tab/>
        <w:t>Foxwoods Casino - 10pm</w:t>
      </w:r>
      <w:r w:rsidRPr="004A0CBA">
        <w:tab/>
      </w:r>
      <w:r w:rsidRPr="004A0CBA">
        <w:tab/>
      </w:r>
    </w:p>
    <w:p w:rsidR="002E0D2C" w:rsidRDefault="002E0D2C" w:rsidP="00F25DFE">
      <w:pPr>
        <w:spacing w:after="0" w:line="240" w:lineRule="auto"/>
        <w:jc w:val="both"/>
      </w:pPr>
      <w:r w:rsidRPr="004A0CBA">
        <w:t>7/31/16</w:t>
      </w:r>
      <w:r w:rsidRPr="004A0CBA">
        <w:tab/>
        <w:t>Mashantucke</w:t>
      </w:r>
      <w:r>
        <w:t>t, CT</w:t>
      </w:r>
      <w:r>
        <w:tab/>
      </w:r>
      <w:r>
        <w:tab/>
      </w:r>
      <w:r>
        <w:tab/>
        <w:t>Foxwoods Casino - 5</w:t>
      </w:r>
      <w:r w:rsidRPr="004A0CBA">
        <w:t xml:space="preserve">pm </w:t>
      </w:r>
    </w:p>
    <w:p w:rsidR="00F25DFE" w:rsidRPr="004A0CBA" w:rsidRDefault="00F25DFE" w:rsidP="00F25DFE">
      <w:pPr>
        <w:spacing w:after="0" w:line="240" w:lineRule="auto"/>
        <w:jc w:val="both"/>
      </w:pPr>
      <w:r w:rsidRPr="004A0CBA">
        <w:t>7/31/16</w:t>
      </w:r>
      <w:r w:rsidRPr="004A0CBA">
        <w:tab/>
        <w:t>Mashantucket, CT</w:t>
      </w:r>
      <w:r w:rsidRPr="004A0CBA">
        <w:tab/>
      </w:r>
      <w:r w:rsidRPr="004A0CBA">
        <w:tab/>
      </w:r>
      <w:r w:rsidRPr="004A0CBA">
        <w:tab/>
        <w:t>Foxwoods Casino - 8pm</w:t>
      </w:r>
      <w:r w:rsidRPr="004A0CBA">
        <w:tab/>
      </w:r>
    </w:p>
    <w:p w:rsidR="00F25DFE" w:rsidRPr="004A0CBA" w:rsidRDefault="00F25DFE" w:rsidP="00F25DFE">
      <w:pPr>
        <w:spacing w:after="0" w:line="240" w:lineRule="auto"/>
        <w:jc w:val="both"/>
      </w:pPr>
      <w:r w:rsidRPr="004A0CBA">
        <w:t>8/5/16</w:t>
      </w:r>
      <w:r w:rsidRPr="004A0CBA">
        <w:tab/>
      </w:r>
      <w:r w:rsidRPr="004A0CBA">
        <w:tab/>
        <w:t>Paramount Theater</w:t>
      </w:r>
      <w:r w:rsidRPr="004A0CBA">
        <w:tab/>
      </w:r>
      <w:r w:rsidRPr="004A0CBA">
        <w:tab/>
      </w:r>
      <w:r w:rsidRPr="004A0CBA">
        <w:tab/>
        <w:t>Huntington, NY – 7PM</w:t>
      </w:r>
    </w:p>
    <w:p w:rsidR="00F25DFE" w:rsidRPr="004A0CBA" w:rsidRDefault="00F25DFE" w:rsidP="00F25DFE">
      <w:pPr>
        <w:spacing w:after="0" w:line="240" w:lineRule="auto"/>
        <w:jc w:val="both"/>
      </w:pPr>
      <w:r w:rsidRPr="004A0CBA">
        <w:t>8/5/16</w:t>
      </w:r>
      <w:r w:rsidRPr="004A0CBA">
        <w:tab/>
      </w:r>
      <w:r w:rsidRPr="004A0CBA">
        <w:tab/>
        <w:t>Paramount Theater</w:t>
      </w:r>
      <w:r w:rsidRPr="004A0CBA">
        <w:tab/>
      </w:r>
      <w:r w:rsidRPr="004A0CBA">
        <w:tab/>
      </w:r>
      <w:r w:rsidRPr="004A0CBA">
        <w:tab/>
        <w:t>Huntington, NY – 10PM</w:t>
      </w:r>
    </w:p>
    <w:p w:rsidR="00F25DFE" w:rsidRPr="004A0CBA" w:rsidRDefault="00F25DFE" w:rsidP="00F25DFE">
      <w:pPr>
        <w:spacing w:after="0" w:line="240" w:lineRule="auto"/>
        <w:jc w:val="both"/>
      </w:pPr>
      <w:r w:rsidRPr="004A0CBA">
        <w:t>8/6/16</w:t>
      </w:r>
      <w:r w:rsidRPr="004A0CBA">
        <w:tab/>
      </w:r>
      <w:r w:rsidRPr="004A0CBA">
        <w:tab/>
        <w:t>Paramount Theater</w:t>
      </w:r>
      <w:r w:rsidRPr="004A0CBA">
        <w:tab/>
      </w:r>
      <w:r w:rsidRPr="004A0CBA">
        <w:tab/>
      </w:r>
      <w:r w:rsidRPr="004A0CBA">
        <w:tab/>
        <w:t>Huntington, NY – 7PM</w:t>
      </w:r>
    </w:p>
    <w:p w:rsidR="00F25DFE" w:rsidRPr="004A0CBA" w:rsidRDefault="00F25DFE" w:rsidP="00F25DFE">
      <w:pPr>
        <w:spacing w:after="0" w:line="240" w:lineRule="auto"/>
        <w:jc w:val="both"/>
      </w:pPr>
      <w:r w:rsidRPr="004A0CBA">
        <w:t>8/6/16</w:t>
      </w:r>
      <w:r w:rsidRPr="004A0CBA">
        <w:tab/>
      </w:r>
      <w:r w:rsidRPr="004A0CBA">
        <w:tab/>
        <w:t>Paramount Theater</w:t>
      </w:r>
      <w:r w:rsidRPr="004A0CBA">
        <w:tab/>
      </w:r>
      <w:r w:rsidRPr="004A0CBA">
        <w:tab/>
      </w:r>
      <w:r w:rsidRPr="004A0CBA">
        <w:tab/>
        <w:t>Huntington, NY – 10PM</w:t>
      </w:r>
    </w:p>
    <w:p w:rsidR="00F25DFE" w:rsidRPr="004A0CBA" w:rsidRDefault="00F25DFE" w:rsidP="00F25DFE">
      <w:pPr>
        <w:spacing w:after="0" w:line="240" w:lineRule="auto"/>
        <w:jc w:val="both"/>
      </w:pPr>
      <w:r w:rsidRPr="004A0CBA">
        <w:t>8/7/16</w:t>
      </w:r>
      <w:r w:rsidRPr="004A0CBA">
        <w:tab/>
      </w:r>
      <w:r w:rsidRPr="004A0CBA">
        <w:tab/>
        <w:t>Paramount Theater</w:t>
      </w:r>
      <w:r w:rsidRPr="004A0CBA">
        <w:tab/>
      </w:r>
      <w:r w:rsidRPr="004A0CBA">
        <w:tab/>
      </w:r>
      <w:r w:rsidRPr="004A0CBA">
        <w:tab/>
        <w:t>Huntington, NY – 5PM</w:t>
      </w:r>
    </w:p>
    <w:p w:rsidR="00F25DFE" w:rsidRPr="004A0CBA" w:rsidRDefault="00F25DFE" w:rsidP="00F25DFE">
      <w:pPr>
        <w:spacing w:after="0" w:line="240" w:lineRule="auto"/>
        <w:jc w:val="both"/>
      </w:pPr>
      <w:r w:rsidRPr="004A0CBA">
        <w:t>8/7/16</w:t>
      </w:r>
      <w:r w:rsidRPr="004A0CBA">
        <w:tab/>
      </w:r>
      <w:r w:rsidRPr="004A0CBA">
        <w:tab/>
        <w:t>Paramount Theater</w:t>
      </w:r>
      <w:r w:rsidRPr="004A0CBA">
        <w:tab/>
      </w:r>
      <w:r w:rsidRPr="004A0CBA">
        <w:tab/>
      </w:r>
      <w:r w:rsidRPr="004A0CBA">
        <w:tab/>
        <w:t>Huntington, NY-8PM</w:t>
      </w:r>
    </w:p>
    <w:p w:rsidR="00184B00" w:rsidRPr="004A0CBA" w:rsidRDefault="00184B00" w:rsidP="00F25DFE">
      <w:pPr>
        <w:spacing w:after="0" w:line="240" w:lineRule="auto"/>
        <w:jc w:val="both"/>
      </w:pPr>
    </w:p>
    <w:p w:rsidR="00184B00" w:rsidRPr="004A0CBA" w:rsidRDefault="00184B00" w:rsidP="00F25DFE">
      <w:pPr>
        <w:spacing w:after="0" w:line="240" w:lineRule="auto"/>
        <w:jc w:val="both"/>
        <w:rPr>
          <w:b/>
          <w:u w:val="single"/>
        </w:rPr>
      </w:pPr>
      <w:r w:rsidRPr="004A0CBA">
        <w:rPr>
          <w:b/>
          <w:u w:val="single"/>
        </w:rPr>
        <w:t xml:space="preserve">2017 </w:t>
      </w:r>
      <w:r w:rsidR="005F47B0" w:rsidRPr="004A0CBA">
        <w:rPr>
          <w:b/>
          <w:u w:val="single"/>
        </w:rPr>
        <w:t xml:space="preserve">European </w:t>
      </w:r>
      <w:r w:rsidRPr="004A0CBA">
        <w:rPr>
          <w:b/>
          <w:u w:val="single"/>
        </w:rPr>
        <w:t xml:space="preserve">Tour Dates: </w:t>
      </w:r>
    </w:p>
    <w:p w:rsidR="00184B00" w:rsidRPr="004A0CBA" w:rsidRDefault="00184B00" w:rsidP="00F25DFE">
      <w:pPr>
        <w:spacing w:after="0" w:line="240" w:lineRule="auto"/>
        <w:jc w:val="both"/>
        <w:rPr>
          <w:b/>
          <w:u w:val="single"/>
        </w:rPr>
      </w:pPr>
      <w:r w:rsidRPr="004A0CBA">
        <w:rPr>
          <w:b/>
          <w:bCs/>
          <w:u w:val="single"/>
        </w:rPr>
        <w:t>Dates:</w:t>
      </w:r>
      <w:r w:rsidRPr="004A0CBA">
        <w:rPr>
          <w:b/>
          <w:bCs/>
        </w:rPr>
        <w:tab/>
      </w:r>
      <w:r w:rsidRPr="004A0CBA">
        <w:rPr>
          <w:b/>
          <w:bCs/>
        </w:rPr>
        <w:tab/>
      </w:r>
      <w:r w:rsidRPr="004A0CBA">
        <w:rPr>
          <w:b/>
          <w:bCs/>
          <w:u w:val="single"/>
        </w:rPr>
        <w:t>City:</w:t>
      </w:r>
      <w:r w:rsidRPr="004A0CBA">
        <w:rPr>
          <w:b/>
          <w:bCs/>
        </w:rPr>
        <w:tab/>
      </w:r>
      <w:r w:rsidRPr="004A0CBA">
        <w:rPr>
          <w:b/>
          <w:bCs/>
        </w:rPr>
        <w:tab/>
      </w:r>
      <w:r w:rsidRPr="004A0CBA">
        <w:rPr>
          <w:b/>
          <w:bCs/>
        </w:rPr>
        <w:tab/>
      </w:r>
      <w:r w:rsidRPr="004A0CBA">
        <w:rPr>
          <w:b/>
          <w:bCs/>
        </w:rPr>
        <w:tab/>
      </w:r>
      <w:r w:rsidRPr="004A0CBA">
        <w:rPr>
          <w:b/>
          <w:bCs/>
        </w:rPr>
        <w:tab/>
      </w:r>
      <w:r w:rsidRPr="004A0CBA">
        <w:rPr>
          <w:b/>
          <w:bCs/>
          <w:u w:val="single"/>
        </w:rPr>
        <w:t>Venue:</w:t>
      </w:r>
      <w:r w:rsidRPr="004A0CBA">
        <w:rPr>
          <w:b/>
          <w:bCs/>
        </w:rPr>
        <w:tab/>
      </w:r>
    </w:p>
    <w:p w:rsidR="00184B00" w:rsidRPr="004A0CBA" w:rsidRDefault="00184B00" w:rsidP="00184B00">
      <w:pPr>
        <w:tabs>
          <w:tab w:val="left" w:pos="720"/>
          <w:tab w:val="left" w:pos="1440"/>
          <w:tab w:val="left" w:pos="2160"/>
          <w:tab w:val="left" w:pos="2880"/>
          <w:tab w:val="left" w:pos="3600"/>
          <w:tab w:val="left" w:pos="4665"/>
        </w:tabs>
        <w:spacing w:after="0" w:line="240" w:lineRule="auto"/>
      </w:pPr>
      <w:r w:rsidRPr="004A0CBA">
        <w:t>1/7/17</w:t>
      </w:r>
      <w:r w:rsidRPr="004A0CBA">
        <w:tab/>
      </w:r>
      <w:r w:rsidRPr="004A0CBA">
        <w:tab/>
      </w:r>
      <w:r w:rsidR="00A15071" w:rsidRPr="004A0CBA">
        <w:t xml:space="preserve">London, England </w:t>
      </w:r>
      <w:r w:rsidR="005F47B0" w:rsidRPr="004A0CBA">
        <w:tab/>
      </w:r>
      <w:r w:rsidR="005F47B0" w:rsidRPr="004A0CBA">
        <w:tab/>
      </w:r>
      <w:r w:rsidR="005F47B0" w:rsidRPr="004A0CBA">
        <w:tab/>
      </w:r>
      <w:r w:rsidRPr="004A0CBA">
        <w:t>The 02</w:t>
      </w:r>
      <w:r w:rsidRPr="004A0CBA">
        <w:tab/>
      </w:r>
      <w:r w:rsidRPr="004A0CBA">
        <w:tab/>
      </w:r>
      <w:r w:rsidRPr="004A0CBA">
        <w:tab/>
      </w:r>
      <w:r w:rsidRPr="004A0CBA">
        <w:tab/>
      </w:r>
      <w:r w:rsidRPr="004A0CBA">
        <w:tab/>
      </w:r>
    </w:p>
    <w:p w:rsidR="00184B00" w:rsidRPr="004A0CBA" w:rsidRDefault="00184B00" w:rsidP="00184B00">
      <w:pPr>
        <w:spacing w:after="0" w:line="240" w:lineRule="auto"/>
      </w:pPr>
      <w:r w:rsidRPr="004A0CBA">
        <w:t>1/10/17</w:t>
      </w:r>
      <w:r w:rsidRPr="004A0CBA">
        <w:tab/>
      </w:r>
      <w:r w:rsidR="005F47B0" w:rsidRPr="004A0CBA">
        <w:t xml:space="preserve">Dublin, Ireland </w:t>
      </w:r>
      <w:r w:rsidR="005F47B0" w:rsidRPr="004A0CBA">
        <w:tab/>
      </w:r>
      <w:r w:rsidR="005F47B0" w:rsidRPr="004A0CBA">
        <w:tab/>
      </w:r>
      <w:r w:rsidR="005F47B0" w:rsidRPr="004A0CBA">
        <w:tab/>
      </w:r>
      <w:r w:rsidR="005F47B0" w:rsidRPr="004A0CBA">
        <w:tab/>
      </w:r>
      <w:r w:rsidRPr="004A0CBA">
        <w:t>3Arena</w:t>
      </w:r>
      <w:r w:rsidRPr="004A0CBA">
        <w:tab/>
      </w:r>
      <w:r w:rsidRPr="004A0CBA">
        <w:tab/>
      </w:r>
      <w:r w:rsidRPr="004A0CBA">
        <w:tab/>
      </w:r>
      <w:r w:rsidRPr="004A0CBA">
        <w:tab/>
      </w:r>
      <w:r w:rsidRPr="004A0CBA">
        <w:tab/>
      </w:r>
    </w:p>
    <w:p w:rsidR="00184B00" w:rsidRPr="004A0CBA" w:rsidRDefault="00184B00" w:rsidP="00184B00">
      <w:pPr>
        <w:spacing w:after="0" w:line="240" w:lineRule="auto"/>
      </w:pPr>
      <w:r w:rsidRPr="004A0CBA">
        <w:t>1/11/17</w:t>
      </w:r>
      <w:r w:rsidRPr="004A0CBA">
        <w:tab/>
      </w:r>
      <w:r w:rsidR="005F47B0" w:rsidRPr="004A0CBA">
        <w:t xml:space="preserve">Glasgow, Scotland </w:t>
      </w:r>
      <w:r w:rsidR="005F47B0" w:rsidRPr="004A0CBA">
        <w:tab/>
      </w:r>
      <w:r w:rsidR="005F47B0" w:rsidRPr="004A0CBA">
        <w:tab/>
      </w:r>
      <w:r w:rsidR="005F47B0" w:rsidRPr="004A0CBA">
        <w:tab/>
      </w:r>
      <w:r w:rsidRPr="004A0CBA">
        <w:t xml:space="preserve">SSE Hydro </w:t>
      </w:r>
      <w:r w:rsidRPr="004A0CBA">
        <w:tab/>
      </w:r>
      <w:r w:rsidRPr="004A0CBA">
        <w:tab/>
      </w:r>
      <w:r w:rsidRPr="004A0CBA">
        <w:tab/>
      </w:r>
      <w:r w:rsidRPr="004A0CBA">
        <w:tab/>
      </w:r>
      <w:r w:rsidRPr="004A0CBA">
        <w:tab/>
      </w:r>
      <w:r w:rsidRPr="004A0CBA">
        <w:tab/>
      </w:r>
      <w:r w:rsidRPr="004A0CBA">
        <w:tab/>
      </w:r>
    </w:p>
    <w:p w:rsidR="00184B00" w:rsidRPr="004A0CBA" w:rsidRDefault="00184B00" w:rsidP="00184B00">
      <w:pPr>
        <w:spacing w:after="0" w:line="240" w:lineRule="auto"/>
      </w:pPr>
      <w:r w:rsidRPr="004A0CBA">
        <w:t>1/12/17</w:t>
      </w:r>
      <w:r w:rsidRPr="004A0CBA">
        <w:tab/>
        <w:t>Manchester, England</w:t>
      </w:r>
      <w:r w:rsidRPr="004A0CBA">
        <w:tab/>
      </w:r>
      <w:r w:rsidRPr="004A0CBA">
        <w:tab/>
      </w:r>
      <w:r w:rsidRPr="004A0CBA">
        <w:tab/>
        <w:t>Manchester Arena</w:t>
      </w:r>
      <w:r w:rsidRPr="004A0CBA">
        <w:tab/>
      </w:r>
      <w:r w:rsidRPr="004A0CBA">
        <w:tab/>
      </w:r>
      <w:r w:rsidRPr="004A0CBA">
        <w:tab/>
      </w:r>
    </w:p>
    <w:p w:rsidR="00184B00" w:rsidRPr="004A0CBA" w:rsidRDefault="00184B00" w:rsidP="00184B00">
      <w:pPr>
        <w:spacing w:after="0" w:line="240" w:lineRule="auto"/>
      </w:pPr>
      <w:r w:rsidRPr="004A0CBA">
        <w:t>1/13/17</w:t>
      </w:r>
      <w:r w:rsidRPr="004A0CBA">
        <w:tab/>
        <w:t>Birmingham, England</w:t>
      </w:r>
      <w:r w:rsidRPr="004A0CBA">
        <w:tab/>
      </w:r>
      <w:r w:rsidRPr="004A0CBA">
        <w:tab/>
      </w:r>
      <w:r w:rsidRPr="004A0CBA">
        <w:tab/>
        <w:t>Barclaycard Arena</w:t>
      </w:r>
      <w:r w:rsidRPr="004A0CBA">
        <w:tab/>
      </w:r>
      <w:r w:rsidRPr="004A0CBA">
        <w:tab/>
      </w:r>
      <w:r w:rsidRPr="004A0CBA">
        <w:tab/>
      </w:r>
    </w:p>
    <w:p w:rsidR="00184B00" w:rsidRPr="004A0CBA" w:rsidRDefault="00184B00" w:rsidP="00184B00">
      <w:pPr>
        <w:spacing w:after="0" w:line="240" w:lineRule="auto"/>
      </w:pPr>
      <w:r w:rsidRPr="004A0CBA">
        <w:t>1/14/17</w:t>
      </w:r>
      <w:r w:rsidRPr="004A0CBA">
        <w:tab/>
        <w:t>London, England</w:t>
      </w:r>
      <w:r w:rsidRPr="004A0CBA">
        <w:tab/>
      </w:r>
      <w:r w:rsidRPr="004A0CBA">
        <w:tab/>
      </w:r>
      <w:r w:rsidRPr="004A0CBA">
        <w:tab/>
      </w:r>
      <w:proofErr w:type="gramStart"/>
      <w:r w:rsidRPr="004A0CBA">
        <w:t>The</w:t>
      </w:r>
      <w:proofErr w:type="gramEnd"/>
      <w:r w:rsidRPr="004A0CBA">
        <w:t xml:space="preserve"> 02 Arena</w:t>
      </w:r>
      <w:r w:rsidRPr="004A0CBA">
        <w:tab/>
      </w:r>
      <w:r w:rsidRPr="004A0CBA">
        <w:tab/>
      </w:r>
    </w:p>
    <w:p w:rsidR="00184B00" w:rsidRPr="004A0CBA" w:rsidRDefault="00184B00" w:rsidP="00184B00">
      <w:pPr>
        <w:spacing w:after="0" w:line="240" w:lineRule="auto"/>
      </w:pPr>
      <w:r w:rsidRPr="004A0CBA">
        <w:t>1/15/17</w:t>
      </w:r>
      <w:r w:rsidRPr="004A0CBA">
        <w:tab/>
        <w:t>London, England</w:t>
      </w:r>
      <w:r w:rsidRPr="004A0CBA">
        <w:tab/>
      </w:r>
      <w:r w:rsidRPr="004A0CBA">
        <w:tab/>
      </w:r>
      <w:r w:rsidRPr="004A0CBA">
        <w:tab/>
      </w:r>
      <w:proofErr w:type="gramStart"/>
      <w:r w:rsidRPr="004A0CBA">
        <w:t>The</w:t>
      </w:r>
      <w:proofErr w:type="gramEnd"/>
      <w:r w:rsidRPr="004A0CBA">
        <w:t xml:space="preserve"> 02</w:t>
      </w:r>
      <w:r w:rsidRPr="004A0CBA">
        <w:tab/>
        <w:t>Arena</w:t>
      </w:r>
    </w:p>
    <w:p w:rsidR="00184B00" w:rsidRPr="004A0CBA" w:rsidRDefault="00184B00" w:rsidP="00F25DFE">
      <w:pPr>
        <w:spacing w:after="0" w:line="240" w:lineRule="auto"/>
        <w:jc w:val="both"/>
      </w:pPr>
    </w:p>
    <w:p w:rsidR="007F6007" w:rsidRPr="004A0CBA" w:rsidRDefault="007F6007">
      <w:pPr>
        <w:spacing w:after="0" w:line="240" w:lineRule="auto"/>
        <w:jc w:val="both"/>
      </w:pPr>
    </w:p>
    <w:p w:rsidR="007F6007" w:rsidRPr="004A0CBA" w:rsidRDefault="00E6182D">
      <w:pPr>
        <w:spacing w:line="240" w:lineRule="auto"/>
      </w:pPr>
      <w:r w:rsidRPr="004A0CBA">
        <w:rPr>
          <w:b/>
          <w:bCs/>
        </w:rPr>
        <w:t>About The Tenderloins:</w:t>
      </w:r>
      <w:r w:rsidRPr="004A0CBA">
        <w:br/>
        <w:t xml:space="preserve">The Tenderloins, a New York-based comedy troupe, whose four members – Joe Gatto, James Murray, Brian Quinn and Sal Vulcano – are the creators, executive producers, and stars of truTV’s hit series, </w:t>
      </w:r>
      <w:r w:rsidRPr="004A0CBA">
        <w:rPr>
          <w:i/>
          <w:iCs/>
        </w:rPr>
        <w:t>Impractical Jokers</w:t>
      </w:r>
      <w:r w:rsidRPr="004A0CBA">
        <w:t>.  Now in its 5</w:t>
      </w:r>
      <w:r w:rsidRPr="004A0CBA">
        <w:rPr>
          <w:vertAlign w:val="superscript"/>
        </w:rPr>
        <w:t>th</w:t>
      </w:r>
      <w:r w:rsidRPr="004A0CBA">
        <w:t xml:space="preserve"> season, </w:t>
      </w:r>
      <w:r w:rsidRPr="004A0CBA">
        <w:rPr>
          <w:i/>
          <w:iCs/>
        </w:rPr>
        <w:t>Impractical Jokers</w:t>
      </w:r>
      <w:r w:rsidRPr="004A0CBA">
        <w:t xml:space="preserve"> follows The Tenderloins as they coerce one another into doing public pranks while being </w:t>
      </w:r>
      <w:r w:rsidRPr="004A0CBA">
        <w:lastRenderedPageBreak/>
        <w:t>filmed by hidden cameras.  With each new season, the show continues to take dares to outrageous levels with new over-the-top hijinks.  At the end of its 4</w:t>
      </w:r>
      <w:r w:rsidRPr="004A0CBA">
        <w:rPr>
          <w:vertAlign w:val="superscript"/>
        </w:rPr>
        <w:t>th</w:t>
      </w:r>
      <w:r w:rsidRPr="004A0CBA">
        <w:t xml:space="preserve"> season, the series celebrated 100 episodes in the US with a live television event, </w:t>
      </w:r>
      <w:r w:rsidRPr="004A0CBA">
        <w:rPr>
          <w:i/>
          <w:iCs/>
        </w:rPr>
        <w:t>The Impractical Jokers Live Punishment Special</w:t>
      </w:r>
      <w:r w:rsidRPr="004A0CBA">
        <w:t>.  Hosted by Howie Mandel, the special drew in 3 million viewers with an impressive 150 MM social media impressions.  The Troupe have toured steadily nationwide over the last two years with their highly successful “</w:t>
      </w:r>
      <w:r w:rsidRPr="004A0CBA">
        <w:rPr>
          <w:i/>
          <w:iCs/>
        </w:rPr>
        <w:t>truTV Impractical Jokers ‘Where’s Larry?’ Tour Starring the Tenderloins</w:t>
      </w:r>
      <w:r w:rsidRPr="004A0CBA">
        <w:t xml:space="preserve">,” playing to thousands of fans per market including a recent 3-night sold out run at New York’s historic Radio City Music Hall. The new tour, “Santiago Sent Us,” continues on The Tenderloins’ success on the road, broadening the </w:t>
      </w:r>
      <w:r w:rsidR="002425CB" w:rsidRPr="004A0CBA">
        <w:t>live show’s reach in the US and the United Kingdom, selling out 3 shows at The O2 arena in record time</w:t>
      </w:r>
      <w:r w:rsidRPr="004A0CBA">
        <w:t xml:space="preserve">. Natives of Staten Island, NY, Sal Vulcano, Joe Gatto, James Murray and Brian Quinn met while attending high school and later formed The Tenderloins Comedy Troupe in 1999.  After years of performing live </w:t>
      </w:r>
      <w:proofErr w:type="spellStart"/>
      <w:r w:rsidRPr="004A0CBA">
        <w:t>improv</w:t>
      </w:r>
      <w:proofErr w:type="spellEnd"/>
      <w:r w:rsidRPr="004A0CBA">
        <w:t xml:space="preserve"> and sketch comedy shows, The Tenderloins crossed over to the web, garnering millions of views for their internet sketches, eventually creating the runaway success </w:t>
      </w:r>
      <w:r w:rsidRPr="004A0CBA">
        <w:rPr>
          <w:i/>
          <w:iCs/>
        </w:rPr>
        <w:t>Impractical Jokers</w:t>
      </w:r>
      <w:r w:rsidRPr="004A0CBA">
        <w:t xml:space="preserve"> for truTV.  </w:t>
      </w:r>
      <w:r w:rsidRPr="004A0CBA">
        <w:rPr>
          <w:i/>
          <w:iCs/>
        </w:rPr>
        <w:t>Impractical Jokers</w:t>
      </w:r>
      <w:r w:rsidRPr="004A0CBA">
        <w:t xml:space="preserve"> is top 5 in its timeslot on cable in the US and is the #1 show in the United Kingdom</w:t>
      </w:r>
      <w:r w:rsidR="002425CB" w:rsidRPr="004A0CBA">
        <w:t xml:space="preserve"> and India</w:t>
      </w:r>
      <w:r w:rsidRPr="004A0CBA">
        <w:t>, airing on Comedy Central.</w:t>
      </w:r>
    </w:p>
    <w:p w:rsidR="007F6007" w:rsidRPr="004A0CBA" w:rsidRDefault="007F6007">
      <w:pPr>
        <w:spacing w:after="0" w:line="240" w:lineRule="auto"/>
        <w:jc w:val="both"/>
        <w:outlineLvl w:val="0"/>
        <w:rPr>
          <w:b/>
          <w:bCs/>
          <w:i/>
          <w:iCs/>
        </w:rPr>
      </w:pPr>
    </w:p>
    <w:p w:rsidR="007F6007" w:rsidRPr="004A0CBA" w:rsidRDefault="00E6182D">
      <w:pPr>
        <w:spacing w:after="0" w:line="240" w:lineRule="auto"/>
        <w:jc w:val="both"/>
        <w:outlineLvl w:val="0"/>
        <w:rPr>
          <w:b/>
          <w:bCs/>
        </w:rPr>
      </w:pPr>
      <w:r w:rsidRPr="004A0CBA">
        <w:rPr>
          <w:b/>
          <w:bCs/>
        </w:rPr>
        <w:t>For further press inquiries on Impractical Jokers and The Tenderloins, please contact:</w:t>
      </w:r>
    </w:p>
    <w:p w:rsidR="007F6007" w:rsidRPr="004A0CBA" w:rsidRDefault="007F6007">
      <w:pPr>
        <w:spacing w:after="0" w:line="240" w:lineRule="auto"/>
      </w:pPr>
    </w:p>
    <w:p w:rsidR="007F6007" w:rsidRPr="004A0CBA" w:rsidRDefault="00E6182D">
      <w:pPr>
        <w:spacing w:after="0" w:line="240" w:lineRule="auto"/>
      </w:pPr>
      <w:r w:rsidRPr="004A0CBA">
        <w:t>Alexandra Crotin / 42West</w:t>
      </w:r>
      <w:r w:rsidRPr="004A0CBA">
        <w:tab/>
      </w:r>
      <w:r w:rsidRPr="004A0CBA">
        <w:tab/>
      </w:r>
      <w:r w:rsidRPr="004A0CBA">
        <w:tab/>
      </w:r>
      <w:r w:rsidRPr="004A0CBA">
        <w:tab/>
      </w:r>
      <w:r w:rsidRPr="004A0CBA">
        <w:tab/>
      </w:r>
    </w:p>
    <w:p w:rsidR="007F6007" w:rsidRPr="004A0CBA" w:rsidRDefault="00E6182D">
      <w:pPr>
        <w:spacing w:after="0" w:line="240" w:lineRule="auto"/>
      </w:pPr>
      <w:r w:rsidRPr="004A0CBA">
        <w:t>646.723.9697</w:t>
      </w:r>
      <w:r w:rsidRPr="004A0CBA">
        <w:tab/>
      </w:r>
      <w:r w:rsidRPr="004A0CBA">
        <w:tab/>
      </w:r>
      <w:r w:rsidRPr="004A0CBA">
        <w:tab/>
      </w:r>
      <w:r w:rsidRPr="004A0CBA">
        <w:tab/>
      </w:r>
    </w:p>
    <w:p w:rsidR="007F6007" w:rsidRPr="004A0CBA" w:rsidRDefault="00B64E41">
      <w:pPr>
        <w:spacing w:after="0" w:line="240" w:lineRule="auto"/>
        <w:outlineLvl w:val="0"/>
      </w:pPr>
      <w:hyperlink r:id="rId10" w:history="1">
        <w:r w:rsidR="00E6182D" w:rsidRPr="004A0CBA">
          <w:rPr>
            <w:rStyle w:val="Hyperlink0"/>
          </w:rPr>
          <w:t>Alex.Crotin@42West.Net</w:t>
        </w:r>
      </w:hyperlink>
    </w:p>
    <w:p w:rsidR="007F6007" w:rsidRPr="004A0CBA" w:rsidRDefault="007F6007">
      <w:pPr>
        <w:spacing w:after="0" w:line="240" w:lineRule="auto"/>
        <w:outlineLvl w:val="0"/>
      </w:pPr>
    </w:p>
    <w:p w:rsidR="007F6007" w:rsidRPr="004A0CBA" w:rsidRDefault="00E6182D">
      <w:pPr>
        <w:spacing w:after="0" w:line="240" w:lineRule="auto"/>
      </w:pPr>
      <w:r w:rsidRPr="004A0CBA">
        <w:t>Greg Cortez / 42West</w:t>
      </w:r>
      <w:r w:rsidRPr="004A0CBA">
        <w:tab/>
      </w:r>
      <w:r w:rsidRPr="004A0CBA">
        <w:tab/>
      </w:r>
      <w:r w:rsidRPr="004A0CBA">
        <w:tab/>
      </w:r>
      <w:r w:rsidRPr="004A0CBA">
        <w:tab/>
      </w:r>
      <w:r w:rsidRPr="004A0CBA">
        <w:tab/>
      </w:r>
    </w:p>
    <w:p w:rsidR="007F6007" w:rsidRPr="004A0CBA" w:rsidRDefault="00E6182D">
      <w:pPr>
        <w:spacing w:after="0" w:line="240" w:lineRule="auto"/>
      </w:pPr>
      <w:r w:rsidRPr="004A0CBA">
        <w:t>424.901.8716</w:t>
      </w:r>
      <w:r w:rsidRPr="004A0CBA">
        <w:tab/>
      </w:r>
      <w:r w:rsidRPr="004A0CBA">
        <w:tab/>
      </w:r>
      <w:r w:rsidRPr="004A0CBA">
        <w:tab/>
      </w:r>
    </w:p>
    <w:p w:rsidR="007F6007" w:rsidRPr="004A0CBA" w:rsidRDefault="00B64E41">
      <w:pPr>
        <w:spacing w:after="0" w:line="240" w:lineRule="auto"/>
        <w:outlineLvl w:val="0"/>
      </w:pPr>
      <w:hyperlink r:id="rId11" w:history="1">
        <w:r w:rsidR="00E6182D" w:rsidRPr="004A0CBA">
          <w:rPr>
            <w:rStyle w:val="Hyperlink1"/>
          </w:rPr>
          <w:t>Greg.Cortez@42west.net</w:t>
        </w:r>
      </w:hyperlink>
      <w:r w:rsidR="00E6182D" w:rsidRPr="004A0CBA">
        <w:t xml:space="preserve">  </w:t>
      </w:r>
    </w:p>
    <w:p w:rsidR="002425CB" w:rsidRDefault="002425CB">
      <w:pPr>
        <w:spacing w:after="0" w:line="240" w:lineRule="auto"/>
      </w:pPr>
    </w:p>
    <w:sectPr w:rsidR="002425CB">
      <w:headerReference w:type="default" r:id="rId12"/>
      <w:footerReference w:type="default" r:id="rId13"/>
      <w:pgSz w:w="12240" w:h="15840"/>
      <w:pgMar w:top="360" w:right="720" w:bottom="36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819" w:rsidRDefault="00E6182D">
      <w:pPr>
        <w:spacing w:after="0" w:line="240" w:lineRule="auto"/>
      </w:pPr>
      <w:r>
        <w:separator/>
      </w:r>
    </w:p>
  </w:endnote>
  <w:endnote w:type="continuationSeparator" w:id="0">
    <w:p w:rsidR="00400819" w:rsidRDefault="00E61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007" w:rsidRDefault="007F600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819" w:rsidRDefault="00E6182D">
      <w:pPr>
        <w:spacing w:after="0" w:line="240" w:lineRule="auto"/>
      </w:pPr>
      <w:r>
        <w:separator/>
      </w:r>
    </w:p>
  </w:footnote>
  <w:footnote w:type="continuationSeparator" w:id="0">
    <w:p w:rsidR="00400819" w:rsidRDefault="00E618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007" w:rsidRDefault="007F600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F6007"/>
    <w:rsid w:val="00184B00"/>
    <w:rsid w:val="001A2B84"/>
    <w:rsid w:val="002425CB"/>
    <w:rsid w:val="002E0D2C"/>
    <w:rsid w:val="00400819"/>
    <w:rsid w:val="004A0CBA"/>
    <w:rsid w:val="004E1701"/>
    <w:rsid w:val="005F47B0"/>
    <w:rsid w:val="007F6007"/>
    <w:rsid w:val="00940672"/>
    <w:rsid w:val="00A15071"/>
    <w:rsid w:val="00A34C40"/>
    <w:rsid w:val="00B505FA"/>
    <w:rsid w:val="00B64E41"/>
    <w:rsid w:val="00D93CB2"/>
    <w:rsid w:val="00E01969"/>
    <w:rsid w:val="00E6182D"/>
    <w:rsid w:val="00E63A8C"/>
    <w:rsid w:val="00F25DFE"/>
    <w:rsid w:val="00FE0D96"/>
    <w:rsid w:val="00FE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Hyperlink0">
    <w:name w:val="Hyperlink.0"/>
    <w:basedOn w:val="Hyperlink"/>
    <w:rPr>
      <w:color w:val="0000FF"/>
      <w:u w:val="single" w:color="0000FF"/>
    </w:rPr>
  </w:style>
  <w:style w:type="character" w:customStyle="1" w:styleId="None">
    <w:name w:val="None"/>
  </w:style>
  <w:style w:type="character" w:customStyle="1" w:styleId="Hyperlink1">
    <w:name w:val="Hyperlink.1"/>
    <w:basedOn w:val="None"/>
    <w:rPr>
      <w:color w:val="0000FF"/>
      <w:u w:val="single" w:color="0000FF"/>
    </w:rPr>
  </w:style>
  <w:style w:type="paragraph" w:styleId="BalloonText">
    <w:name w:val="Balloon Text"/>
    <w:basedOn w:val="Normal"/>
    <w:link w:val="BalloonTextChar"/>
    <w:uiPriority w:val="99"/>
    <w:semiHidden/>
    <w:unhideWhenUsed/>
    <w:rsid w:val="00E61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82D"/>
    <w:rPr>
      <w:rFonts w:ascii="Tahoma" w:eastAsia="Calibri"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Hyperlink0">
    <w:name w:val="Hyperlink.0"/>
    <w:basedOn w:val="Hyperlink"/>
    <w:rPr>
      <w:color w:val="0000FF"/>
      <w:u w:val="single" w:color="0000FF"/>
    </w:rPr>
  </w:style>
  <w:style w:type="character" w:customStyle="1" w:styleId="None">
    <w:name w:val="None"/>
  </w:style>
  <w:style w:type="character" w:customStyle="1" w:styleId="Hyperlink1">
    <w:name w:val="Hyperlink.1"/>
    <w:basedOn w:val="None"/>
    <w:rPr>
      <w:color w:val="0000FF"/>
      <w:u w:val="single" w:color="0000FF"/>
    </w:rPr>
  </w:style>
  <w:style w:type="paragraph" w:styleId="BalloonText">
    <w:name w:val="Balloon Text"/>
    <w:basedOn w:val="Normal"/>
    <w:link w:val="BalloonTextChar"/>
    <w:uiPriority w:val="99"/>
    <w:semiHidden/>
    <w:unhideWhenUsed/>
    <w:rsid w:val="00E61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82D"/>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162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Greg.Cortez@42west.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lex.Crotin@42West.Net" TargetMode="External"/><Relationship Id="rId4" Type="http://schemas.openxmlformats.org/officeDocument/2006/relationships/webSettings" Target="webSettings.xml"/><Relationship Id="rId9" Type="http://schemas.openxmlformats.org/officeDocument/2006/relationships/hyperlink" Target="http://thetenderloins.com/tour/"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4818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Cortez</dc:creator>
  <cp:lastModifiedBy>Greg Cortez</cp:lastModifiedBy>
  <cp:revision>2</cp:revision>
  <dcterms:created xsi:type="dcterms:W3CDTF">2016-06-28T20:16:00Z</dcterms:created>
  <dcterms:modified xsi:type="dcterms:W3CDTF">2016-06-28T20:16:00Z</dcterms:modified>
</cp:coreProperties>
</file>